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D8" w:rsidRPr="0071450E" w:rsidRDefault="00E40BD8">
      <w:pPr>
        <w:rPr>
          <w:rFonts w:ascii="仿宋" w:eastAsia="仿宋" w:hAnsi="仿宋"/>
          <w:b/>
          <w:sz w:val="28"/>
          <w:szCs w:val="28"/>
        </w:rPr>
      </w:pPr>
      <w:r w:rsidRPr="0071450E">
        <w:rPr>
          <w:rFonts w:ascii="仿宋" w:eastAsia="仿宋" w:hAnsi="仿宋" w:hint="eastAsia"/>
          <w:b/>
          <w:sz w:val="28"/>
          <w:szCs w:val="28"/>
        </w:rPr>
        <w:t>附件1：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7016"/>
      </w:tblGrid>
      <w:tr w:rsidR="00295932" w:rsidRPr="0071450E" w:rsidTr="00E40BD8">
        <w:trPr>
          <w:jc w:val="center"/>
        </w:trPr>
        <w:tc>
          <w:tcPr>
            <w:tcW w:w="8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B25" w:rsidRPr="0071450E" w:rsidRDefault="00295932" w:rsidP="00D96B25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bookmarkStart w:id="0" w:name="_GoBack"/>
            <w:r w:rsidRPr="0071450E">
              <w:rPr>
                <w:rFonts w:ascii="仿宋" w:eastAsia="仿宋" w:hAnsi="仿宋" w:hint="eastAsia"/>
                <w:b/>
                <w:sz w:val="36"/>
              </w:rPr>
              <w:t>信息资源管理学院优秀</w:t>
            </w:r>
            <w:r w:rsidR="00473900" w:rsidRPr="0071450E">
              <w:rPr>
                <w:rFonts w:ascii="仿宋" w:eastAsia="仿宋" w:hAnsi="仿宋" w:hint="eastAsia"/>
                <w:b/>
                <w:sz w:val="36"/>
              </w:rPr>
              <w:t>班集体</w:t>
            </w:r>
            <w:r w:rsidRPr="0071450E">
              <w:rPr>
                <w:rFonts w:ascii="仿宋" w:eastAsia="仿宋" w:hAnsi="仿宋" w:hint="eastAsia"/>
                <w:b/>
                <w:sz w:val="36"/>
              </w:rPr>
              <w:t>评分细则</w:t>
            </w:r>
            <w:bookmarkEnd w:id="0"/>
          </w:p>
        </w:tc>
      </w:tr>
      <w:tr w:rsidR="00D96B25" w:rsidRPr="0071450E" w:rsidTr="00E40BD8">
        <w:trPr>
          <w:cantSplit/>
          <w:trHeight w:val="805"/>
          <w:jc w:val="center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D96B25" w:rsidRPr="0071450E" w:rsidRDefault="00D96B25" w:rsidP="00AA2FB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b/>
                <w:sz w:val="24"/>
                <w:szCs w:val="24"/>
              </w:rPr>
              <w:t>评分</w:t>
            </w:r>
          </w:p>
          <w:p w:rsidR="00D96B25" w:rsidRPr="0071450E" w:rsidRDefault="00D96B25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016" w:type="dxa"/>
            <w:tcBorders>
              <w:top w:val="single" w:sz="4" w:space="0" w:color="auto"/>
            </w:tcBorders>
            <w:vAlign w:val="center"/>
          </w:tcPr>
          <w:p w:rsidR="00D96B25" w:rsidRPr="0071450E" w:rsidRDefault="005763D3" w:rsidP="005763D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b/>
                <w:sz w:val="24"/>
                <w:szCs w:val="24"/>
              </w:rPr>
              <w:t>实施细则</w:t>
            </w:r>
          </w:p>
        </w:tc>
      </w:tr>
      <w:tr w:rsidR="00295932" w:rsidRPr="0071450E" w:rsidTr="00E40BD8">
        <w:trPr>
          <w:cantSplit/>
          <w:trHeight w:val="1134"/>
          <w:jc w:val="center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AA2FB3" w:rsidRPr="0071450E" w:rsidRDefault="004921EC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一</w:t>
            </w:r>
          </w:p>
          <w:p w:rsidR="00AA2FB3" w:rsidRPr="0071450E" w:rsidRDefault="004921EC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68738C" w:rsidRPr="0071450E" w:rsidRDefault="0068738C" w:rsidP="006873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  <w:p w:rsidR="00AA2FB3" w:rsidRPr="0071450E" w:rsidRDefault="0068738C" w:rsidP="006873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  <w:p w:rsidR="00AA2FB3" w:rsidRPr="0071450E" w:rsidRDefault="001D7BC8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基</w:t>
            </w:r>
          </w:p>
          <w:p w:rsidR="00AA2FB3" w:rsidRPr="0071450E" w:rsidRDefault="001D7BC8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础</w:t>
            </w:r>
          </w:p>
          <w:p w:rsidR="00AA2FB3" w:rsidRPr="0071450E" w:rsidRDefault="00E464E7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  <w:p w:rsidR="00AA2FB3" w:rsidRPr="0071450E" w:rsidRDefault="00E464E7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设</w:t>
            </w:r>
          </w:p>
          <w:p w:rsidR="00295932" w:rsidRPr="0071450E" w:rsidRDefault="00FA3BB4" w:rsidP="00AA2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61C49" w:rsidRPr="0071450E">
              <w:rPr>
                <w:rFonts w:ascii="仿宋" w:eastAsia="仿宋" w:hAnsi="仿宋" w:hint="eastAsia"/>
                <w:sz w:val="24"/>
                <w:szCs w:val="24"/>
              </w:rPr>
              <w:t>50%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016" w:type="dxa"/>
            <w:tcBorders>
              <w:top w:val="single" w:sz="4" w:space="0" w:color="auto"/>
            </w:tcBorders>
          </w:tcPr>
          <w:p w:rsidR="00295932" w:rsidRPr="0071450E" w:rsidRDefault="00023DD5" w:rsidP="002F07F3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9D27AB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A54106" w:rsidRPr="0071450E">
              <w:rPr>
                <w:rFonts w:ascii="仿宋" w:eastAsia="仿宋" w:hAnsi="仿宋" w:hint="eastAsia"/>
                <w:sz w:val="24"/>
                <w:szCs w:val="24"/>
              </w:rPr>
              <w:t>基础建设</w:t>
            </w:r>
            <w:r w:rsidR="00116823" w:rsidRPr="0071450E"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  <w:r w:rsidR="0074746A" w:rsidRPr="0071450E">
              <w:rPr>
                <w:rFonts w:ascii="仿宋" w:eastAsia="仿宋" w:hAnsi="仿宋" w:hint="eastAsia"/>
                <w:sz w:val="24"/>
                <w:szCs w:val="24"/>
              </w:rPr>
              <w:t>满分为50</w:t>
            </w:r>
            <w:r w:rsidR="00B85056" w:rsidRPr="0071450E">
              <w:rPr>
                <w:rFonts w:ascii="仿宋" w:eastAsia="仿宋" w:hAnsi="仿宋" w:hint="eastAsia"/>
                <w:sz w:val="24"/>
                <w:szCs w:val="24"/>
              </w:rPr>
              <w:t>分，</w:t>
            </w:r>
            <w:r w:rsidR="00116823" w:rsidRPr="0071450E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4617FD" w:rsidRPr="0071450E">
              <w:rPr>
                <w:rFonts w:ascii="仿宋" w:eastAsia="仿宋" w:hAnsi="仿宋" w:hint="eastAsia"/>
                <w:sz w:val="24"/>
                <w:szCs w:val="24"/>
              </w:rPr>
              <w:t>以</w:t>
            </w:r>
            <w:r w:rsidR="0038132D" w:rsidRPr="0071450E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D27AB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2F07F3" w:rsidRPr="0071450E">
              <w:rPr>
                <w:rFonts w:ascii="仿宋" w:eastAsia="仿宋" w:hAnsi="仿宋" w:hint="eastAsia"/>
                <w:sz w:val="24"/>
                <w:szCs w:val="24"/>
              </w:rPr>
              <w:t>在评选会上的展示为</w:t>
            </w:r>
            <w:r w:rsidR="00C64B2A" w:rsidRPr="0071450E">
              <w:rPr>
                <w:rFonts w:ascii="仿宋" w:eastAsia="仿宋" w:hAnsi="仿宋" w:hint="eastAsia"/>
                <w:sz w:val="24"/>
                <w:szCs w:val="24"/>
              </w:rPr>
              <w:t>依据，</w:t>
            </w:r>
            <w:r w:rsidR="00C84B79" w:rsidRPr="0071450E">
              <w:rPr>
                <w:rFonts w:ascii="仿宋" w:eastAsia="仿宋" w:hAnsi="仿宋" w:hint="eastAsia"/>
                <w:sz w:val="24"/>
                <w:szCs w:val="24"/>
              </w:rPr>
              <w:t>采取</w:t>
            </w:r>
            <w:r w:rsidR="005D0639" w:rsidRPr="0071450E">
              <w:rPr>
                <w:rFonts w:ascii="仿宋" w:eastAsia="仿宋" w:hAnsi="仿宋" w:hint="eastAsia"/>
                <w:sz w:val="24"/>
                <w:szCs w:val="24"/>
              </w:rPr>
              <w:t>民主评议的方式进行。</w:t>
            </w:r>
          </w:p>
          <w:p w:rsidR="00C61606" w:rsidRPr="0071450E" w:rsidRDefault="00C61606" w:rsidP="002F07F3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9D27AB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CE4C7E" w:rsidRPr="0071450E">
              <w:rPr>
                <w:rFonts w:ascii="仿宋" w:eastAsia="仿宋" w:hAnsi="仿宋" w:hint="eastAsia"/>
                <w:sz w:val="24"/>
                <w:szCs w:val="24"/>
              </w:rPr>
              <w:t>基础建设</w:t>
            </w:r>
            <w:r w:rsidR="0083788D" w:rsidRPr="0071450E">
              <w:rPr>
                <w:rFonts w:ascii="仿宋" w:eastAsia="仿宋" w:hAnsi="仿宋" w:hint="eastAsia"/>
                <w:sz w:val="24"/>
                <w:szCs w:val="24"/>
              </w:rPr>
              <w:t>的内容主要包括</w:t>
            </w:r>
            <w:r w:rsidR="00E61ED2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7C4AF8" w:rsidRPr="0071450E">
              <w:rPr>
                <w:rFonts w:ascii="仿宋" w:eastAsia="仿宋" w:hAnsi="仿宋" w:hint="eastAsia"/>
                <w:sz w:val="24"/>
                <w:szCs w:val="24"/>
              </w:rPr>
              <w:t>风建设、学风建设、</w:t>
            </w:r>
            <w:r w:rsidR="00705B6B" w:rsidRPr="0071450E">
              <w:rPr>
                <w:rFonts w:ascii="仿宋" w:eastAsia="仿宋" w:hAnsi="仿宋" w:hint="eastAsia"/>
                <w:sz w:val="24"/>
                <w:szCs w:val="24"/>
              </w:rPr>
              <w:t>精神风貌、</w:t>
            </w:r>
            <w:r w:rsidR="008972CC" w:rsidRPr="0071450E">
              <w:rPr>
                <w:rFonts w:ascii="仿宋" w:eastAsia="仿宋" w:hAnsi="仿宋" w:hint="eastAsia"/>
                <w:sz w:val="24"/>
                <w:szCs w:val="24"/>
              </w:rPr>
              <w:t>社会实践和</w:t>
            </w:r>
            <w:r w:rsidR="001573B2" w:rsidRPr="0071450E">
              <w:rPr>
                <w:rFonts w:ascii="仿宋" w:eastAsia="仿宋" w:hAnsi="仿宋" w:hint="eastAsia"/>
                <w:sz w:val="24"/>
                <w:szCs w:val="24"/>
              </w:rPr>
              <w:t>综合素质</w:t>
            </w:r>
            <w:r w:rsidR="00C05A2E" w:rsidRPr="0071450E">
              <w:rPr>
                <w:rFonts w:ascii="仿宋" w:eastAsia="仿宋" w:hAnsi="仿宋" w:hint="eastAsia"/>
                <w:sz w:val="24"/>
                <w:szCs w:val="24"/>
              </w:rPr>
              <w:t>5项</w:t>
            </w:r>
            <w:r w:rsidR="00A83446" w:rsidRPr="0071450E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 w:rsidR="00C05A2E" w:rsidRPr="0071450E">
              <w:rPr>
                <w:rFonts w:ascii="仿宋" w:eastAsia="仿宋" w:hAnsi="仿宋" w:hint="eastAsia"/>
                <w:sz w:val="24"/>
                <w:szCs w:val="24"/>
              </w:rPr>
              <w:t>组成，每项满分10分</w:t>
            </w:r>
            <w:r w:rsidR="00AB6E74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9087D" w:rsidRPr="0071450E">
              <w:rPr>
                <w:rFonts w:ascii="仿宋" w:eastAsia="仿宋" w:hAnsi="仿宋" w:hint="eastAsia"/>
                <w:sz w:val="24"/>
                <w:szCs w:val="24"/>
              </w:rPr>
              <w:t>评分以参评支部现场展示为准。</w:t>
            </w:r>
            <w:r w:rsidR="00AB6E74" w:rsidRPr="0071450E">
              <w:rPr>
                <w:rFonts w:ascii="仿宋" w:eastAsia="仿宋" w:hAnsi="仿宋" w:hint="eastAsia"/>
                <w:sz w:val="24"/>
                <w:szCs w:val="24"/>
              </w:rPr>
              <w:t>具体评分表</w:t>
            </w:r>
            <w:r w:rsidR="009A285D" w:rsidRPr="0071450E">
              <w:rPr>
                <w:rFonts w:ascii="仿宋" w:eastAsia="仿宋" w:hAnsi="仿宋" w:hint="eastAsia"/>
                <w:sz w:val="24"/>
                <w:szCs w:val="24"/>
              </w:rPr>
              <w:t>参</w:t>
            </w:r>
            <w:r w:rsidR="000161DB" w:rsidRPr="0071450E">
              <w:rPr>
                <w:rFonts w:ascii="仿宋" w:eastAsia="仿宋" w:hAnsi="仿宋" w:hint="eastAsia"/>
                <w:sz w:val="24"/>
                <w:szCs w:val="24"/>
              </w:rPr>
              <w:t>见</w:t>
            </w:r>
            <w:r w:rsidR="009A285D" w:rsidRPr="0071450E">
              <w:rPr>
                <w:rFonts w:ascii="仿宋" w:eastAsia="仿宋" w:hAnsi="仿宋" w:hint="eastAsia"/>
                <w:sz w:val="24"/>
                <w:szCs w:val="24"/>
              </w:rPr>
              <w:t>“附件一”</w:t>
            </w:r>
            <w:r w:rsidR="00C05A2E" w:rsidRPr="0071450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24721" w:rsidRPr="0071450E" w:rsidRDefault="00024721" w:rsidP="002F07F3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（三）</w:t>
            </w:r>
            <w:r w:rsidR="004212E0" w:rsidRPr="0071450E">
              <w:rPr>
                <w:rFonts w:ascii="仿宋" w:eastAsia="仿宋" w:hAnsi="仿宋" w:hint="eastAsia"/>
                <w:sz w:val="24"/>
                <w:szCs w:val="24"/>
              </w:rPr>
              <w:t>现场评分</w:t>
            </w:r>
            <w:r w:rsidR="00051676" w:rsidRPr="0071450E">
              <w:rPr>
                <w:rFonts w:ascii="仿宋" w:eastAsia="仿宋" w:hAnsi="仿宋" w:hint="eastAsia"/>
                <w:sz w:val="24"/>
                <w:szCs w:val="24"/>
              </w:rPr>
              <w:t>表</w:t>
            </w:r>
            <w:r w:rsidR="004212E0" w:rsidRPr="0071450E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="005D7FB6" w:rsidRPr="0071450E">
              <w:rPr>
                <w:rFonts w:ascii="仿宋" w:eastAsia="仿宋" w:hAnsi="仿宋" w:hint="eastAsia"/>
                <w:sz w:val="24"/>
                <w:szCs w:val="24"/>
              </w:rPr>
              <w:t>到场</w:t>
            </w:r>
            <w:r w:rsidR="005C4BC6" w:rsidRPr="0071450E">
              <w:rPr>
                <w:rFonts w:ascii="仿宋" w:eastAsia="仿宋" w:hAnsi="仿宋" w:hint="eastAsia"/>
                <w:sz w:val="24"/>
                <w:szCs w:val="24"/>
              </w:rPr>
              <w:t>支部代表</w:t>
            </w:r>
            <w:r w:rsidR="000748FC" w:rsidRPr="0071450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D2000C" w:rsidRPr="0071450E">
              <w:rPr>
                <w:rFonts w:ascii="仿宋" w:eastAsia="仿宋" w:hAnsi="仿宋" w:hint="eastAsia"/>
                <w:sz w:val="24"/>
                <w:szCs w:val="24"/>
              </w:rPr>
              <w:t>分团委代表</w:t>
            </w:r>
            <w:r w:rsidR="00532B39" w:rsidRPr="0071450E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="00645BA1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337EF" w:rsidRPr="0071450E">
              <w:rPr>
                <w:rFonts w:ascii="仿宋" w:eastAsia="仿宋" w:hAnsi="仿宋" w:hint="eastAsia"/>
                <w:sz w:val="24"/>
                <w:szCs w:val="24"/>
              </w:rPr>
              <w:t>采取</w:t>
            </w:r>
            <w:r w:rsidR="00D4036B" w:rsidRPr="0071450E">
              <w:rPr>
                <w:rFonts w:ascii="仿宋" w:eastAsia="仿宋" w:hAnsi="仿宋" w:hint="eastAsia"/>
                <w:sz w:val="24"/>
                <w:szCs w:val="24"/>
              </w:rPr>
              <w:t>记名</w:t>
            </w:r>
            <w:r w:rsidR="00FB60B7" w:rsidRPr="0071450E"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  <w:r w:rsidR="000337EF" w:rsidRPr="0071450E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7C7479" w:rsidRPr="0071450E"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  <w:r w:rsidR="00830F2D" w:rsidRPr="0071450E">
              <w:rPr>
                <w:rFonts w:ascii="仿宋" w:eastAsia="仿宋" w:hAnsi="仿宋" w:hint="eastAsia"/>
                <w:sz w:val="24"/>
                <w:szCs w:val="24"/>
              </w:rPr>
              <w:t>进行。评分结束后，由</w:t>
            </w:r>
            <w:r w:rsidR="00395136" w:rsidRPr="0071450E">
              <w:rPr>
                <w:rFonts w:ascii="仿宋" w:eastAsia="仿宋" w:hAnsi="仿宋" w:hint="eastAsia"/>
                <w:sz w:val="24"/>
                <w:szCs w:val="24"/>
              </w:rPr>
              <w:t>各支部、分团委</w:t>
            </w:r>
            <w:r w:rsidR="00173341" w:rsidRPr="0071450E"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  <w:r w:rsidR="00830F2D" w:rsidRPr="0071450E">
              <w:rPr>
                <w:rFonts w:ascii="仿宋" w:eastAsia="仿宋" w:hAnsi="仿宋" w:hint="eastAsia"/>
                <w:sz w:val="24"/>
                <w:szCs w:val="24"/>
              </w:rPr>
              <w:t>进行加权得出最终得分。</w:t>
            </w:r>
          </w:p>
        </w:tc>
      </w:tr>
      <w:tr w:rsidR="00295932" w:rsidRPr="0071450E" w:rsidTr="00E40BD8">
        <w:trPr>
          <w:jc w:val="center"/>
        </w:trPr>
        <w:tc>
          <w:tcPr>
            <w:tcW w:w="1282" w:type="dxa"/>
            <w:vAlign w:val="center"/>
          </w:tcPr>
          <w:p w:rsidR="00E56306" w:rsidRPr="0071450E" w:rsidRDefault="00532F1A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  <w:p w:rsidR="00E56306" w:rsidRPr="0071450E" w:rsidRDefault="00532F1A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活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动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与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E56306" w:rsidRPr="0071450E" w:rsidRDefault="00FF1CF7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  <w:p w:rsidR="00E56306" w:rsidRPr="0071450E" w:rsidRDefault="00E56306" w:rsidP="00E5630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07462" w:rsidRPr="0071450E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%）</w:t>
            </w:r>
          </w:p>
        </w:tc>
        <w:tc>
          <w:tcPr>
            <w:tcW w:w="7016" w:type="dxa"/>
          </w:tcPr>
          <w:p w:rsidR="00295932" w:rsidRPr="0071450E" w:rsidRDefault="0093714A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7B3915" w:rsidRPr="0071450E">
              <w:rPr>
                <w:rFonts w:ascii="仿宋" w:eastAsia="仿宋" w:hAnsi="仿宋" w:hint="eastAsia"/>
                <w:sz w:val="24"/>
                <w:szCs w:val="24"/>
              </w:rPr>
              <w:t>团学活动参与情况评分满分为25分，</w:t>
            </w:r>
            <w:r w:rsidR="00361366" w:rsidRPr="0071450E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CB24C3" w:rsidRPr="0071450E">
              <w:rPr>
                <w:rFonts w:ascii="仿宋" w:eastAsia="仿宋" w:hAnsi="仿宋" w:hint="eastAsia"/>
                <w:sz w:val="24"/>
                <w:szCs w:val="24"/>
              </w:rPr>
              <w:t>以</w:t>
            </w:r>
            <w:r w:rsidR="005204FF" w:rsidRPr="0071450E">
              <w:rPr>
                <w:rFonts w:ascii="仿宋" w:eastAsia="仿宋" w:hAnsi="仿宋" w:hint="eastAsia"/>
                <w:sz w:val="24"/>
                <w:szCs w:val="24"/>
              </w:rPr>
              <w:t>分团委的日常记录和</w:t>
            </w:r>
            <w:r w:rsidR="003D117F" w:rsidRPr="0071450E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="00F6193B"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D117F" w:rsidRPr="0071450E">
              <w:rPr>
                <w:rFonts w:ascii="仿宋" w:eastAsia="仿宋" w:hAnsi="仿宋" w:hint="eastAsia"/>
                <w:sz w:val="24"/>
                <w:szCs w:val="24"/>
              </w:rPr>
              <w:t>学院的检查情况</w:t>
            </w:r>
            <w:r w:rsidR="00882682" w:rsidRPr="0071450E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2B08E2" w:rsidRPr="0071450E">
              <w:rPr>
                <w:rFonts w:ascii="仿宋" w:eastAsia="仿宋" w:hAnsi="仿宋" w:hint="eastAsia"/>
                <w:sz w:val="24"/>
                <w:szCs w:val="24"/>
              </w:rPr>
              <w:t>依据。</w:t>
            </w:r>
          </w:p>
          <w:p w:rsidR="007A7606" w:rsidRPr="0071450E" w:rsidRDefault="007A7606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C74AA3" w:rsidRPr="0071450E">
              <w:rPr>
                <w:rFonts w:ascii="仿宋" w:eastAsia="仿宋" w:hAnsi="仿宋" w:hint="eastAsia"/>
                <w:sz w:val="24"/>
                <w:szCs w:val="24"/>
              </w:rPr>
              <w:t>团学活动</w:t>
            </w:r>
            <w:r w:rsidR="001C7A21" w:rsidRPr="0071450E"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="008463A5" w:rsidRPr="0071450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6176AC" w:rsidRPr="0071450E">
              <w:rPr>
                <w:rFonts w:ascii="仿宋" w:eastAsia="仿宋" w:hAnsi="仿宋" w:hint="eastAsia"/>
                <w:sz w:val="24"/>
                <w:szCs w:val="24"/>
              </w:rPr>
              <w:t>文体活动</w:t>
            </w:r>
            <w:r w:rsidR="00AB77D0"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4B63D1" w:rsidRPr="0071450E">
              <w:rPr>
                <w:rFonts w:ascii="仿宋" w:eastAsia="仿宋" w:hAnsi="仿宋" w:hint="eastAsia"/>
                <w:sz w:val="24"/>
                <w:szCs w:val="24"/>
              </w:rPr>
              <w:t>事务</w:t>
            </w:r>
            <w:r w:rsidR="00802969" w:rsidRPr="0071450E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  <w:r w:rsidR="00560800"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D4EEC" w:rsidRPr="0071450E">
              <w:rPr>
                <w:rFonts w:ascii="仿宋" w:eastAsia="仿宋" w:hAnsi="仿宋" w:hint="eastAsia"/>
                <w:sz w:val="24"/>
                <w:szCs w:val="24"/>
              </w:rPr>
              <w:t>学术讲座</w:t>
            </w:r>
            <w:r w:rsidR="00560800" w:rsidRPr="0071450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791463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B56B8E" w:rsidRPr="0071450E">
              <w:rPr>
                <w:rFonts w:ascii="仿宋" w:eastAsia="仿宋" w:hAnsi="仿宋" w:hint="eastAsia"/>
                <w:sz w:val="24"/>
                <w:szCs w:val="24"/>
              </w:rPr>
              <w:t>承办活动四部分</w:t>
            </w:r>
            <w:r w:rsidR="009C48C8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66422" w:rsidRPr="0071450E">
              <w:rPr>
                <w:rFonts w:ascii="仿宋" w:eastAsia="仿宋" w:hAnsi="仿宋" w:hint="eastAsia"/>
                <w:sz w:val="24"/>
                <w:szCs w:val="24"/>
              </w:rPr>
              <w:t>主要依据</w:t>
            </w:r>
            <w:r w:rsidR="00D95621" w:rsidRPr="0071450E">
              <w:rPr>
                <w:rFonts w:ascii="仿宋" w:eastAsia="仿宋" w:hAnsi="仿宋" w:hint="eastAsia"/>
                <w:sz w:val="24"/>
                <w:szCs w:val="24"/>
              </w:rPr>
              <w:t>存档的签到表、</w:t>
            </w:r>
            <w:r w:rsidR="009F2A8D" w:rsidRPr="0071450E">
              <w:rPr>
                <w:rFonts w:ascii="仿宋" w:eastAsia="仿宋" w:hAnsi="仿宋" w:hint="eastAsia"/>
                <w:sz w:val="24"/>
                <w:szCs w:val="24"/>
              </w:rPr>
              <w:t>历史</w:t>
            </w:r>
            <w:r w:rsidR="000E3E2B" w:rsidRPr="0071450E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  <w:r w:rsidR="002228E4" w:rsidRPr="0071450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101017" w:rsidRPr="0071450E">
              <w:rPr>
                <w:rFonts w:ascii="仿宋" w:eastAsia="仿宋" w:hAnsi="仿宋" w:hint="eastAsia"/>
                <w:sz w:val="24"/>
                <w:szCs w:val="24"/>
              </w:rPr>
              <w:t>工作配合情况</w:t>
            </w:r>
            <w:r w:rsidR="006A53A0" w:rsidRPr="0071450E">
              <w:rPr>
                <w:rFonts w:ascii="仿宋" w:eastAsia="仿宋" w:hAnsi="仿宋" w:hint="eastAsia"/>
                <w:sz w:val="24"/>
                <w:szCs w:val="24"/>
              </w:rPr>
              <w:t>做出评判</w:t>
            </w:r>
            <w:r w:rsidR="00101017" w:rsidRPr="0071450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3408D" w:rsidRPr="0071450E" w:rsidRDefault="00F07B3E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（三）</w:t>
            </w:r>
            <w:r w:rsidR="0013408D" w:rsidRPr="0071450E">
              <w:rPr>
                <w:rFonts w:ascii="仿宋" w:eastAsia="仿宋" w:hAnsi="仿宋" w:hint="eastAsia"/>
                <w:sz w:val="24"/>
                <w:szCs w:val="24"/>
              </w:rPr>
              <w:t>具体评分细则如下：</w:t>
            </w:r>
          </w:p>
          <w:p w:rsidR="00F07B3E" w:rsidRPr="0071450E" w:rsidRDefault="004B74F2" w:rsidP="009F2B4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/>
                <w:sz w:val="24"/>
                <w:szCs w:val="24"/>
              </w:rPr>
              <w:t xml:space="preserve">1. </w:t>
            </w:r>
            <w:r w:rsidR="00245483" w:rsidRPr="0071450E">
              <w:rPr>
                <w:rFonts w:ascii="仿宋" w:eastAsia="仿宋" w:hAnsi="仿宋" w:hint="eastAsia"/>
                <w:sz w:val="24"/>
                <w:szCs w:val="24"/>
              </w:rPr>
              <w:t>体育活动满分</w:t>
            </w:r>
            <w:r w:rsidR="00072B85" w:rsidRPr="0071450E">
              <w:rPr>
                <w:rFonts w:ascii="仿宋" w:eastAsia="仿宋" w:hAnsi="仿宋" w:hint="eastAsia"/>
                <w:sz w:val="24"/>
                <w:szCs w:val="24"/>
              </w:rPr>
              <w:t>10分，</w:t>
            </w:r>
            <w:r w:rsidR="00562BB4" w:rsidRPr="0071450E">
              <w:rPr>
                <w:rFonts w:ascii="仿宋" w:eastAsia="仿宋" w:hAnsi="仿宋" w:hint="eastAsia"/>
                <w:sz w:val="24"/>
                <w:szCs w:val="24"/>
              </w:rPr>
              <w:t>团员</w:t>
            </w:r>
            <w:r w:rsidR="004F1519" w:rsidRPr="0071450E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370833" w:rsidRPr="0071450E">
              <w:rPr>
                <w:rFonts w:ascii="仿宋" w:eastAsia="仿宋" w:hAnsi="仿宋" w:hint="eastAsia"/>
                <w:sz w:val="24"/>
                <w:szCs w:val="24"/>
              </w:rPr>
              <w:t>校级活动</w:t>
            </w:r>
            <w:r w:rsidR="000B58F0" w:rsidRPr="0071450E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="00370833" w:rsidRPr="0071450E">
              <w:rPr>
                <w:rFonts w:ascii="仿宋" w:eastAsia="仿宋" w:hAnsi="仿宋" w:hint="eastAsia"/>
                <w:sz w:val="24"/>
                <w:szCs w:val="24"/>
              </w:rPr>
              <w:t>（如</w:t>
            </w:r>
            <w:r w:rsidR="00F34C71" w:rsidRPr="0071450E">
              <w:rPr>
                <w:rFonts w:ascii="仿宋" w:eastAsia="仿宋" w:hAnsi="仿宋" w:hint="eastAsia"/>
                <w:sz w:val="24"/>
                <w:szCs w:val="24"/>
              </w:rPr>
              <w:t>全校运动会、“129”合唱比赛</w:t>
            </w:r>
            <w:r w:rsidR="00EE23F7" w:rsidRPr="0071450E">
              <w:rPr>
                <w:rFonts w:ascii="仿宋" w:eastAsia="仿宋" w:hAnsi="仿宋" w:hint="eastAsia"/>
                <w:sz w:val="24"/>
                <w:szCs w:val="24"/>
              </w:rPr>
              <w:t>、健美操大赛和“54”系列比赛</w:t>
            </w:r>
            <w:r w:rsidR="00B932F3" w:rsidRPr="0071450E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370833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A27EAC" w:rsidRPr="0071450E">
              <w:rPr>
                <w:rFonts w:ascii="仿宋" w:eastAsia="仿宋" w:hAnsi="仿宋" w:hint="eastAsia"/>
                <w:sz w:val="24"/>
                <w:szCs w:val="24"/>
              </w:rPr>
              <w:t>获得三等奖</w:t>
            </w:r>
            <w:r w:rsidR="00AA2743" w:rsidRPr="0071450E">
              <w:rPr>
                <w:rFonts w:ascii="仿宋" w:eastAsia="仿宋" w:hAnsi="仿宋" w:hint="eastAsia"/>
                <w:sz w:val="24"/>
                <w:szCs w:val="24"/>
              </w:rPr>
              <w:t>（或</w:t>
            </w:r>
            <w:r w:rsidR="006D21F1" w:rsidRPr="0071450E">
              <w:rPr>
                <w:rFonts w:ascii="仿宋" w:eastAsia="仿宋" w:hAnsi="仿宋" w:hint="eastAsia"/>
                <w:sz w:val="24"/>
                <w:szCs w:val="24"/>
              </w:rPr>
              <w:t>运动会</w:t>
            </w:r>
            <w:r w:rsidR="0059585F" w:rsidRPr="0071450E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6D21F1" w:rsidRPr="0071450E">
              <w:rPr>
                <w:rFonts w:ascii="仿宋" w:eastAsia="仿宋" w:hAnsi="仿宋" w:hint="eastAsia"/>
                <w:sz w:val="24"/>
                <w:szCs w:val="24"/>
              </w:rPr>
              <w:t>4-6名</w:t>
            </w:r>
            <w:r w:rsidR="00AA2743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A27EAC" w:rsidRPr="0071450E">
              <w:rPr>
                <w:rFonts w:ascii="仿宋" w:eastAsia="仿宋" w:hAnsi="仿宋" w:hint="eastAsia"/>
                <w:sz w:val="24"/>
                <w:szCs w:val="24"/>
              </w:rPr>
              <w:t>加2分，二等奖</w:t>
            </w:r>
            <w:r w:rsidR="000C157D" w:rsidRPr="0071450E">
              <w:rPr>
                <w:rFonts w:ascii="仿宋" w:eastAsia="仿宋" w:hAnsi="仿宋" w:hint="eastAsia"/>
                <w:sz w:val="24"/>
                <w:szCs w:val="24"/>
              </w:rPr>
              <w:t>（或运动会</w:t>
            </w:r>
            <w:r w:rsidR="0059585F" w:rsidRPr="0071450E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0C157D" w:rsidRPr="0071450E">
              <w:rPr>
                <w:rFonts w:ascii="仿宋" w:eastAsia="仿宋" w:hAnsi="仿宋" w:hint="eastAsia"/>
                <w:sz w:val="24"/>
                <w:szCs w:val="24"/>
              </w:rPr>
              <w:t>2-3名）</w:t>
            </w:r>
            <w:r w:rsidR="00A27EAC" w:rsidRPr="0071450E">
              <w:rPr>
                <w:rFonts w:ascii="仿宋" w:eastAsia="仿宋" w:hAnsi="仿宋" w:hint="eastAsia"/>
                <w:sz w:val="24"/>
                <w:szCs w:val="24"/>
              </w:rPr>
              <w:t>加3分</w:t>
            </w:r>
            <w:r w:rsidR="00A160DD" w:rsidRPr="0071450E">
              <w:rPr>
                <w:rFonts w:ascii="仿宋" w:eastAsia="仿宋" w:hAnsi="仿宋" w:hint="eastAsia"/>
                <w:sz w:val="24"/>
                <w:szCs w:val="24"/>
              </w:rPr>
              <w:t>，一等奖</w:t>
            </w:r>
            <w:r w:rsidR="00025681" w:rsidRPr="0071450E">
              <w:rPr>
                <w:rFonts w:ascii="仿宋" w:eastAsia="仿宋" w:hAnsi="仿宋" w:hint="eastAsia"/>
                <w:sz w:val="24"/>
                <w:szCs w:val="24"/>
              </w:rPr>
              <w:t>(或运动会第1名)</w:t>
            </w:r>
            <w:r w:rsidR="00A160DD" w:rsidRPr="0071450E">
              <w:rPr>
                <w:rFonts w:ascii="仿宋" w:eastAsia="仿宋" w:hAnsi="仿宋" w:hint="eastAsia"/>
                <w:sz w:val="24"/>
                <w:szCs w:val="24"/>
              </w:rPr>
              <w:t>加5</w:t>
            </w:r>
            <w:r w:rsidR="0013408D" w:rsidRPr="0071450E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  <w:r w:rsidR="00067438" w:rsidRPr="0071450E">
              <w:rPr>
                <w:rFonts w:ascii="仿宋" w:eastAsia="仿宋" w:hAnsi="仿宋" w:hint="eastAsia"/>
                <w:sz w:val="24"/>
                <w:szCs w:val="24"/>
              </w:rPr>
              <w:t>团员参加</w:t>
            </w:r>
            <w:r w:rsidR="00E53D5F" w:rsidRPr="0071450E">
              <w:rPr>
                <w:rFonts w:ascii="仿宋" w:eastAsia="仿宋" w:hAnsi="仿宋" w:hint="eastAsia"/>
                <w:sz w:val="24"/>
                <w:szCs w:val="24"/>
              </w:rPr>
              <w:t>院级</w:t>
            </w:r>
            <w:r w:rsidR="00D52E9A" w:rsidRPr="0071450E">
              <w:rPr>
                <w:rFonts w:ascii="仿宋" w:eastAsia="仿宋" w:hAnsi="仿宋" w:hint="eastAsia"/>
                <w:sz w:val="24"/>
                <w:szCs w:val="24"/>
              </w:rPr>
              <w:t>队伍</w:t>
            </w:r>
            <w:r w:rsidR="008D624A" w:rsidRPr="0071450E">
              <w:rPr>
                <w:rFonts w:ascii="仿宋" w:eastAsia="仿宋" w:hAnsi="仿宋" w:hint="eastAsia"/>
                <w:sz w:val="24"/>
                <w:szCs w:val="24"/>
              </w:rPr>
              <w:t>（如参加</w:t>
            </w:r>
            <w:r w:rsidR="00196B69" w:rsidRPr="0071450E">
              <w:rPr>
                <w:rFonts w:ascii="仿宋" w:eastAsia="仿宋" w:hAnsi="仿宋" w:hint="eastAsia"/>
                <w:sz w:val="24"/>
                <w:szCs w:val="24"/>
              </w:rPr>
              <w:t>排甲、足乙、院际</w:t>
            </w:r>
            <w:r w:rsidR="00562770" w:rsidRPr="0071450E">
              <w:rPr>
                <w:rFonts w:ascii="仿宋" w:eastAsia="仿宋" w:hAnsi="仿宋" w:hint="eastAsia"/>
                <w:sz w:val="24"/>
                <w:szCs w:val="24"/>
              </w:rPr>
              <w:t>友谊赛</w:t>
            </w:r>
            <w:r w:rsidR="00D01688" w:rsidRPr="0071450E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8D624A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632BB7" w:rsidRPr="0071450E">
              <w:rPr>
                <w:rFonts w:ascii="仿宋" w:eastAsia="仿宋" w:hAnsi="仿宋" w:hint="eastAsia"/>
                <w:sz w:val="24"/>
                <w:szCs w:val="24"/>
              </w:rPr>
              <w:t>一人次加1分。</w:t>
            </w:r>
          </w:p>
          <w:p w:rsidR="009F2B4B" w:rsidRPr="0071450E" w:rsidRDefault="004B74F2" w:rsidP="009F2B4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/>
                <w:sz w:val="24"/>
                <w:szCs w:val="24"/>
              </w:rPr>
              <w:t xml:space="preserve">2. </w:t>
            </w:r>
            <w:r w:rsidR="00FB2452" w:rsidRPr="0071450E">
              <w:rPr>
                <w:rFonts w:ascii="仿宋" w:eastAsia="仿宋" w:hAnsi="仿宋" w:hint="eastAsia"/>
                <w:sz w:val="24"/>
                <w:szCs w:val="24"/>
              </w:rPr>
              <w:t>事务会议</w:t>
            </w:r>
            <w:r w:rsidR="00375FD4" w:rsidRPr="0071450E">
              <w:rPr>
                <w:rFonts w:ascii="仿宋" w:eastAsia="仿宋" w:hAnsi="仿宋" w:hint="eastAsia"/>
                <w:sz w:val="24"/>
                <w:szCs w:val="24"/>
              </w:rPr>
              <w:t>满分5分，</w:t>
            </w:r>
            <w:r w:rsidR="00271092" w:rsidRPr="0071450E">
              <w:rPr>
                <w:rFonts w:ascii="仿宋" w:eastAsia="仿宋" w:hAnsi="仿宋" w:hint="eastAsia"/>
                <w:sz w:val="24"/>
                <w:szCs w:val="24"/>
              </w:rPr>
              <w:t>施行扣分制。</w:t>
            </w:r>
            <w:r w:rsidR="00751945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C20913" w:rsidRPr="0071450E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="00DC07D0" w:rsidRPr="0071450E">
              <w:rPr>
                <w:rFonts w:ascii="仿宋" w:eastAsia="仿宋" w:hAnsi="仿宋" w:hint="eastAsia"/>
                <w:sz w:val="24"/>
                <w:szCs w:val="24"/>
              </w:rPr>
              <w:t>未有正当理由请假</w:t>
            </w:r>
            <w:r w:rsidR="00D011BC" w:rsidRPr="0071450E">
              <w:rPr>
                <w:rFonts w:ascii="仿宋" w:eastAsia="仿宋" w:hAnsi="仿宋" w:hint="eastAsia"/>
                <w:sz w:val="24"/>
                <w:szCs w:val="24"/>
              </w:rPr>
              <w:t>且未到场人数超过5%的每次活动扣0.5分，超过10%每次扣1分，超过20%每次扣</w:t>
            </w:r>
            <w:r w:rsidR="0042117E" w:rsidRPr="0071450E">
              <w:rPr>
                <w:rFonts w:ascii="仿宋" w:eastAsia="仿宋" w:hAnsi="仿宋" w:hint="eastAsia"/>
                <w:sz w:val="24"/>
                <w:szCs w:val="24"/>
              </w:rPr>
              <w:t>1.5</w:t>
            </w:r>
            <w:r w:rsidR="00D011BC" w:rsidRPr="0071450E">
              <w:rPr>
                <w:rFonts w:ascii="仿宋" w:eastAsia="仿宋" w:hAnsi="仿宋" w:hint="eastAsia"/>
                <w:sz w:val="24"/>
                <w:szCs w:val="24"/>
              </w:rPr>
              <w:t>分，超过30%每次扣</w:t>
            </w:r>
            <w:r w:rsidR="001A4179" w:rsidRPr="0071450E">
              <w:rPr>
                <w:rFonts w:ascii="仿宋" w:eastAsia="仿宋" w:hAnsi="仿宋" w:hint="eastAsia"/>
                <w:sz w:val="24"/>
                <w:szCs w:val="24"/>
              </w:rPr>
              <w:t>2.5</w:t>
            </w:r>
            <w:r w:rsidR="00D011BC" w:rsidRPr="0071450E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  <w:r w:rsidR="003849E3" w:rsidRPr="0071450E">
              <w:rPr>
                <w:rFonts w:ascii="仿宋" w:eastAsia="仿宋" w:hAnsi="仿宋" w:hint="eastAsia"/>
                <w:sz w:val="24"/>
                <w:szCs w:val="24"/>
              </w:rPr>
              <w:t>请假人数超过30%每次扣</w:t>
            </w:r>
            <w:r w:rsidR="00B213A2" w:rsidRPr="0071450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669A7" w:rsidRPr="0071450E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3669A7" w:rsidRPr="0071450E" w:rsidRDefault="004B74F2" w:rsidP="009F2B4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/>
                <w:sz w:val="24"/>
                <w:szCs w:val="24"/>
              </w:rPr>
              <w:t xml:space="preserve">3. </w:t>
            </w:r>
            <w:r w:rsidR="00CD2EA4" w:rsidRPr="0071450E">
              <w:rPr>
                <w:rFonts w:ascii="仿宋" w:eastAsia="仿宋" w:hAnsi="仿宋" w:hint="eastAsia"/>
                <w:sz w:val="24"/>
                <w:szCs w:val="24"/>
              </w:rPr>
              <w:t>学术讲座</w:t>
            </w:r>
            <w:r w:rsidR="00272407" w:rsidRPr="0071450E">
              <w:rPr>
                <w:rFonts w:ascii="仿宋" w:eastAsia="仿宋" w:hAnsi="仿宋" w:hint="eastAsia"/>
                <w:sz w:val="24"/>
                <w:szCs w:val="24"/>
              </w:rPr>
              <w:t>满分5分，</w:t>
            </w:r>
            <w:r w:rsidR="00503B33" w:rsidRPr="0071450E">
              <w:rPr>
                <w:rFonts w:ascii="仿宋" w:eastAsia="仿宋" w:hAnsi="仿宋" w:hint="eastAsia"/>
                <w:sz w:val="24"/>
                <w:szCs w:val="24"/>
              </w:rPr>
              <w:t>团员</w:t>
            </w:r>
            <w:r w:rsidR="002B6D77" w:rsidRPr="0071450E">
              <w:rPr>
                <w:rFonts w:ascii="仿宋" w:eastAsia="仿宋" w:hAnsi="仿宋" w:hint="eastAsia"/>
                <w:sz w:val="24"/>
                <w:szCs w:val="24"/>
              </w:rPr>
              <w:t>参加学院组织的学术讲座，</w:t>
            </w:r>
            <w:r w:rsidR="007C07AC" w:rsidRPr="0071450E">
              <w:rPr>
                <w:rFonts w:ascii="仿宋" w:eastAsia="仿宋" w:hAnsi="仿宋" w:hint="eastAsia"/>
                <w:sz w:val="24"/>
                <w:szCs w:val="24"/>
              </w:rPr>
              <w:t>每</w:t>
            </w:r>
            <w:r w:rsidR="00CA0259" w:rsidRPr="0071450E">
              <w:rPr>
                <w:rFonts w:ascii="仿宋" w:eastAsia="仿宋" w:hAnsi="仿宋" w:hint="eastAsia"/>
                <w:sz w:val="24"/>
                <w:szCs w:val="24"/>
              </w:rPr>
              <w:t>满</w:t>
            </w:r>
            <w:r w:rsidR="007C07AC" w:rsidRPr="0071450E">
              <w:rPr>
                <w:rFonts w:ascii="仿宋" w:eastAsia="仿宋" w:hAnsi="仿宋" w:hint="eastAsia"/>
                <w:sz w:val="24"/>
                <w:szCs w:val="24"/>
              </w:rPr>
              <w:t>5人次记0</w:t>
            </w:r>
            <w:r w:rsidR="007C07AC" w:rsidRPr="0071450E">
              <w:rPr>
                <w:rFonts w:ascii="仿宋" w:eastAsia="仿宋" w:hAnsi="仿宋"/>
                <w:sz w:val="24"/>
                <w:szCs w:val="24"/>
              </w:rPr>
              <w:t>.5</w:t>
            </w:r>
            <w:r w:rsidR="007C07AC" w:rsidRPr="0071450E">
              <w:rPr>
                <w:rFonts w:ascii="仿宋" w:eastAsia="仿宋" w:hAnsi="仿宋" w:hint="eastAsia"/>
                <w:sz w:val="24"/>
                <w:szCs w:val="24"/>
              </w:rPr>
              <w:t>分，</w:t>
            </w:r>
            <w:r w:rsidR="00CA0259" w:rsidRPr="0071450E">
              <w:rPr>
                <w:rFonts w:ascii="仿宋" w:eastAsia="仿宋" w:hAnsi="仿宋" w:hint="eastAsia"/>
                <w:sz w:val="24"/>
                <w:szCs w:val="24"/>
              </w:rPr>
              <w:t>不足五人次的不计分</w:t>
            </w:r>
            <w:r w:rsidR="00813F12" w:rsidRPr="0071450E">
              <w:rPr>
                <w:rFonts w:ascii="仿宋" w:eastAsia="仿宋" w:hAnsi="仿宋" w:hint="eastAsia"/>
                <w:sz w:val="24"/>
                <w:szCs w:val="24"/>
              </w:rPr>
              <w:t>（如14人次记1分）</w:t>
            </w:r>
            <w:r w:rsidR="00CA0259" w:rsidRPr="0071450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AB3D92" w:rsidRPr="0071450E" w:rsidRDefault="004B74F2" w:rsidP="009F2B4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/>
                <w:sz w:val="24"/>
                <w:szCs w:val="24"/>
              </w:rPr>
              <w:t xml:space="preserve">4. </w:t>
            </w:r>
            <w:r w:rsidR="00955FE2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8431BB" w:rsidRPr="0071450E">
              <w:rPr>
                <w:rFonts w:ascii="仿宋" w:eastAsia="仿宋" w:hAnsi="仿宋" w:hint="eastAsia"/>
                <w:sz w:val="24"/>
                <w:szCs w:val="24"/>
              </w:rPr>
              <w:t>承办活动</w:t>
            </w:r>
            <w:r w:rsidR="005457C8" w:rsidRPr="0071450E">
              <w:rPr>
                <w:rFonts w:ascii="仿宋" w:eastAsia="仿宋" w:hAnsi="仿宋" w:hint="eastAsia"/>
                <w:sz w:val="24"/>
                <w:szCs w:val="24"/>
              </w:rPr>
              <w:t>满分5分，</w:t>
            </w:r>
            <w:r w:rsidR="0068738C" w:rsidRPr="0071450E">
              <w:rPr>
                <w:rFonts w:ascii="仿宋" w:eastAsia="仿宋" w:hAnsi="仿宋" w:hint="eastAsia"/>
                <w:sz w:val="24"/>
                <w:szCs w:val="24"/>
              </w:rPr>
              <w:t>班干部</w:t>
            </w:r>
            <w:r w:rsidR="001E2E4D" w:rsidRPr="0071450E">
              <w:rPr>
                <w:rFonts w:ascii="仿宋" w:eastAsia="仿宋" w:hAnsi="仿宋" w:hint="eastAsia"/>
                <w:sz w:val="24"/>
                <w:szCs w:val="24"/>
              </w:rPr>
              <w:t>自行组织形势与政策、主体团日</w:t>
            </w:r>
            <w:r w:rsidR="00046342" w:rsidRPr="0071450E">
              <w:rPr>
                <w:rFonts w:ascii="仿宋" w:eastAsia="仿宋" w:hAnsi="仿宋" w:hint="eastAsia"/>
                <w:sz w:val="24"/>
                <w:szCs w:val="24"/>
              </w:rPr>
              <w:t>、主题团课等活动，效果良好的每次记</w:t>
            </w:r>
            <w:r w:rsidR="00943E30" w:rsidRPr="0071450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46342" w:rsidRPr="0071450E">
              <w:rPr>
                <w:rFonts w:ascii="仿宋" w:eastAsia="仿宋" w:hAnsi="仿宋" w:hint="eastAsia"/>
                <w:sz w:val="24"/>
                <w:szCs w:val="24"/>
              </w:rPr>
              <w:t>分，</w:t>
            </w:r>
            <w:r w:rsidR="0054351E" w:rsidRPr="0071450E">
              <w:rPr>
                <w:rFonts w:ascii="仿宋" w:eastAsia="仿宋" w:hAnsi="仿宋" w:hint="eastAsia"/>
                <w:sz w:val="24"/>
                <w:szCs w:val="24"/>
              </w:rPr>
              <w:t>效果</w:t>
            </w:r>
            <w:r w:rsidR="00572920" w:rsidRPr="0071450E">
              <w:rPr>
                <w:rFonts w:ascii="仿宋" w:eastAsia="仿宋" w:hAnsi="仿宋" w:hint="eastAsia"/>
                <w:sz w:val="24"/>
                <w:szCs w:val="24"/>
              </w:rPr>
              <w:t>优秀</w:t>
            </w:r>
            <w:r w:rsidR="00046342" w:rsidRPr="0071450E">
              <w:rPr>
                <w:rFonts w:ascii="仿宋" w:eastAsia="仿宋" w:hAnsi="仿宋" w:hint="eastAsia"/>
                <w:sz w:val="24"/>
                <w:szCs w:val="24"/>
              </w:rPr>
              <w:t>的每次</w:t>
            </w:r>
            <w:r w:rsidR="00AC390D" w:rsidRPr="0071450E">
              <w:rPr>
                <w:rFonts w:ascii="仿宋" w:eastAsia="仿宋" w:hAnsi="仿宋" w:hint="eastAsia"/>
                <w:sz w:val="24"/>
                <w:szCs w:val="24"/>
              </w:rPr>
              <w:t>记</w:t>
            </w:r>
            <w:r w:rsidR="00D36082" w:rsidRPr="0071450E">
              <w:rPr>
                <w:rFonts w:ascii="仿宋" w:eastAsia="仿宋" w:hAnsi="仿宋"/>
                <w:sz w:val="24"/>
                <w:szCs w:val="24"/>
              </w:rPr>
              <w:t>2</w:t>
            </w:r>
            <w:r w:rsidR="00AC390D" w:rsidRPr="0071450E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D93181" w:rsidRPr="0071450E" w:rsidRDefault="00963214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（四</w:t>
            </w:r>
            <w:r w:rsidR="00D93181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0B0017" w:rsidRPr="0071450E">
              <w:rPr>
                <w:rFonts w:ascii="仿宋" w:eastAsia="仿宋" w:hAnsi="仿宋" w:hint="eastAsia"/>
                <w:sz w:val="24"/>
                <w:szCs w:val="24"/>
              </w:rPr>
              <w:t>最终评分</w:t>
            </w:r>
            <w:r w:rsidR="00817149" w:rsidRPr="0071450E">
              <w:rPr>
                <w:rFonts w:ascii="仿宋" w:eastAsia="仿宋" w:hAnsi="仿宋" w:hint="eastAsia"/>
                <w:sz w:val="24"/>
                <w:szCs w:val="24"/>
              </w:rPr>
              <w:t>由分团委成员按照统一标准</w:t>
            </w:r>
            <w:r w:rsidR="0007736E" w:rsidRPr="0071450E">
              <w:rPr>
                <w:rFonts w:ascii="仿宋" w:eastAsia="仿宋" w:hAnsi="仿宋" w:hint="eastAsia"/>
                <w:sz w:val="24"/>
                <w:szCs w:val="24"/>
              </w:rPr>
              <w:t>民主进行，</w:t>
            </w:r>
            <w:r w:rsidR="0011370E" w:rsidRPr="0071450E">
              <w:rPr>
                <w:rFonts w:ascii="仿宋" w:eastAsia="仿宋" w:hAnsi="仿宋" w:hint="eastAsia"/>
                <w:sz w:val="24"/>
                <w:szCs w:val="24"/>
              </w:rPr>
              <w:t>采取</w:t>
            </w:r>
            <w:r w:rsidR="00F229B5" w:rsidRPr="0071450E">
              <w:rPr>
                <w:rFonts w:ascii="仿宋" w:eastAsia="仿宋" w:hAnsi="仿宋" w:hint="eastAsia"/>
                <w:sz w:val="24"/>
                <w:szCs w:val="24"/>
              </w:rPr>
              <w:t>公平公正公开的原则，</w:t>
            </w:r>
            <w:r w:rsidR="00D234B3" w:rsidRPr="0071450E">
              <w:rPr>
                <w:rFonts w:ascii="仿宋" w:eastAsia="仿宋" w:hAnsi="仿宋" w:hint="eastAsia"/>
                <w:sz w:val="24"/>
                <w:szCs w:val="24"/>
              </w:rPr>
              <w:t>任何支部和任何团员都有权对</w:t>
            </w:r>
            <w:r w:rsidR="0015245F" w:rsidRPr="0071450E">
              <w:rPr>
                <w:rFonts w:ascii="仿宋" w:eastAsia="仿宋" w:hAnsi="仿宋" w:hint="eastAsia"/>
                <w:sz w:val="24"/>
                <w:szCs w:val="24"/>
              </w:rPr>
              <w:t>评分进行核查。</w:t>
            </w:r>
          </w:p>
        </w:tc>
      </w:tr>
      <w:tr w:rsidR="00295932" w:rsidRPr="0071450E" w:rsidTr="00E40BD8">
        <w:trPr>
          <w:jc w:val="center"/>
        </w:trPr>
        <w:tc>
          <w:tcPr>
            <w:tcW w:w="1282" w:type="dxa"/>
            <w:vAlign w:val="center"/>
          </w:tcPr>
          <w:p w:rsidR="00E65CB5" w:rsidRPr="0071450E" w:rsidRDefault="008D7158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  <w:p w:rsidR="00E65CB5" w:rsidRPr="0071450E" w:rsidRDefault="008D7158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E65CB5" w:rsidRPr="0071450E" w:rsidRDefault="001E7D21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  <w:p w:rsidR="00E65CB5" w:rsidRPr="0071450E" w:rsidRDefault="0059222D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干</w:t>
            </w:r>
          </w:p>
          <w:p w:rsidR="00E65CB5" w:rsidRPr="0071450E" w:rsidRDefault="0059222D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  <w:p w:rsidR="00E65CB5" w:rsidRPr="0071450E" w:rsidRDefault="001A28A2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模</w:t>
            </w:r>
          </w:p>
          <w:p w:rsidR="00E65CB5" w:rsidRPr="0071450E" w:rsidRDefault="001A28A2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履</w:t>
            </w:r>
          </w:p>
          <w:p w:rsidR="00E65CB5" w:rsidRPr="0071450E" w:rsidRDefault="001A28A2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职</w:t>
            </w:r>
          </w:p>
          <w:p w:rsidR="00E65CB5" w:rsidRPr="0071450E" w:rsidRDefault="001A28A2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E65CB5" w:rsidRPr="0071450E" w:rsidRDefault="001A28A2" w:rsidP="00A941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  <w:p w:rsidR="00BC3016" w:rsidRPr="0071450E" w:rsidRDefault="00C03F5A" w:rsidP="00BC3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F3694" w:rsidRPr="0071450E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0B2382" w:rsidRPr="0071450E"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016" w:type="dxa"/>
          </w:tcPr>
          <w:p w:rsidR="00295932" w:rsidRPr="0071450E" w:rsidRDefault="009D74EB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  <w:r w:rsidR="00EA5294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C23E5B" w:rsidRPr="0071450E">
              <w:rPr>
                <w:rFonts w:ascii="仿宋" w:eastAsia="仿宋" w:hAnsi="仿宋" w:hint="eastAsia"/>
                <w:sz w:val="24"/>
                <w:szCs w:val="24"/>
              </w:rPr>
              <w:t>干部履职情况</w:t>
            </w:r>
            <w:r w:rsidR="00FB253F" w:rsidRPr="0071450E">
              <w:rPr>
                <w:rFonts w:ascii="仿宋" w:eastAsia="仿宋" w:hAnsi="仿宋" w:hint="eastAsia"/>
                <w:sz w:val="24"/>
                <w:szCs w:val="24"/>
              </w:rPr>
              <w:t>评分满分为15分</w:t>
            </w:r>
            <w:r w:rsidR="00915C70" w:rsidRPr="0071450E">
              <w:rPr>
                <w:rFonts w:ascii="仿宋" w:eastAsia="仿宋" w:hAnsi="仿宋" w:hint="eastAsia"/>
                <w:sz w:val="24"/>
                <w:szCs w:val="24"/>
              </w:rPr>
              <w:t>，主要以</w:t>
            </w:r>
            <w:r w:rsidR="0060266D" w:rsidRPr="0071450E">
              <w:rPr>
                <w:rFonts w:ascii="仿宋" w:eastAsia="仿宋" w:hAnsi="仿宋" w:hint="eastAsia"/>
                <w:sz w:val="24"/>
                <w:szCs w:val="24"/>
              </w:rPr>
              <w:t>分团委的日常</w:t>
            </w:r>
            <w:r w:rsidR="005E052F" w:rsidRPr="0071450E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130ECD" w:rsidRPr="0071450E">
              <w:rPr>
                <w:rFonts w:ascii="仿宋" w:eastAsia="仿宋" w:hAnsi="仿宋" w:hint="eastAsia"/>
                <w:sz w:val="24"/>
                <w:szCs w:val="24"/>
              </w:rPr>
              <w:t>完成情况</w:t>
            </w:r>
            <w:r w:rsidR="0060266D" w:rsidRPr="0071450E">
              <w:rPr>
                <w:rFonts w:ascii="仿宋" w:eastAsia="仿宋" w:hAnsi="仿宋" w:hint="eastAsia"/>
                <w:sz w:val="24"/>
                <w:szCs w:val="24"/>
              </w:rPr>
              <w:t>记录</w:t>
            </w:r>
            <w:r w:rsidR="000125F8"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A5294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200A3E" w:rsidRPr="0071450E">
              <w:rPr>
                <w:rFonts w:ascii="仿宋" w:eastAsia="仿宋" w:hAnsi="仿宋" w:hint="eastAsia"/>
                <w:sz w:val="24"/>
                <w:szCs w:val="24"/>
              </w:rPr>
              <w:t>员干部会议出勤率</w:t>
            </w:r>
            <w:r w:rsidR="00873798" w:rsidRPr="0071450E">
              <w:rPr>
                <w:rFonts w:ascii="仿宋" w:eastAsia="仿宋" w:hAnsi="仿宋" w:hint="eastAsia"/>
                <w:sz w:val="24"/>
                <w:szCs w:val="24"/>
              </w:rPr>
              <w:t>为依据</w:t>
            </w:r>
            <w:r w:rsidR="00894388" w:rsidRPr="0071450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C61756" w:rsidRPr="0071450E" w:rsidRDefault="0051048E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  <w:r w:rsidR="00EA5294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85004D" w:rsidRPr="0071450E">
              <w:rPr>
                <w:rFonts w:ascii="仿宋" w:eastAsia="仿宋" w:hAnsi="仿宋" w:hint="eastAsia"/>
                <w:sz w:val="24"/>
                <w:szCs w:val="24"/>
              </w:rPr>
              <w:t>干部履职情况</w:t>
            </w:r>
            <w:r w:rsidR="00CB3A2B" w:rsidRPr="0071450E"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="00E30D6A" w:rsidRPr="0071450E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815B8C" w:rsidRPr="0071450E">
              <w:rPr>
                <w:rFonts w:ascii="仿宋" w:eastAsia="仿宋" w:hAnsi="仿宋" w:hint="eastAsia"/>
                <w:sz w:val="24"/>
                <w:szCs w:val="24"/>
              </w:rPr>
              <w:t>态度、</w:t>
            </w:r>
            <w:r w:rsidR="00856C7A" w:rsidRPr="0071450E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0D3BF8" w:rsidRPr="0071450E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 w:rsidR="00832C8A" w:rsidRPr="0071450E">
              <w:rPr>
                <w:rFonts w:ascii="仿宋" w:eastAsia="仿宋" w:hAnsi="仿宋" w:hint="eastAsia"/>
                <w:sz w:val="24"/>
                <w:szCs w:val="24"/>
              </w:rPr>
              <w:t>及时性</w:t>
            </w:r>
            <w:r w:rsidR="00CB4ADC" w:rsidRPr="0071450E">
              <w:rPr>
                <w:rFonts w:ascii="仿宋" w:eastAsia="仿宋" w:hAnsi="仿宋" w:hint="eastAsia"/>
                <w:sz w:val="24"/>
                <w:szCs w:val="24"/>
              </w:rPr>
              <w:t>及工作作风</w:t>
            </w:r>
            <w:r w:rsidR="00AC0C8B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92977" w:rsidRPr="0071450E">
              <w:rPr>
                <w:rFonts w:ascii="仿宋" w:eastAsia="仿宋" w:hAnsi="仿宋" w:hint="eastAsia"/>
                <w:sz w:val="24"/>
                <w:szCs w:val="24"/>
              </w:rPr>
              <w:t>主要依据</w:t>
            </w:r>
            <w:r w:rsidR="00C45943" w:rsidRPr="0071450E">
              <w:rPr>
                <w:rFonts w:ascii="仿宋" w:eastAsia="仿宋" w:hAnsi="仿宋" w:hint="eastAsia"/>
                <w:sz w:val="24"/>
                <w:szCs w:val="24"/>
              </w:rPr>
              <w:t>分团委</w:t>
            </w:r>
            <w:r w:rsidR="001F5CD3" w:rsidRPr="0071450E">
              <w:rPr>
                <w:rFonts w:ascii="仿宋" w:eastAsia="仿宋" w:hAnsi="仿宋" w:hint="eastAsia"/>
                <w:sz w:val="24"/>
                <w:szCs w:val="24"/>
              </w:rPr>
              <w:t>的存档为依据。</w:t>
            </w:r>
          </w:p>
          <w:p w:rsidR="00202068" w:rsidRPr="0071450E" w:rsidRDefault="00202068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（三）</w:t>
            </w:r>
            <w:r w:rsidR="00CD24E7" w:rsidRPr="0071450E">
              <w:rPr>
                <w:rFonts w:ascii="仿宋" w:eastAsia="仿宋" w:hAnsi="仿宋" w:hint="eastAsia"/>
                <w:sz w:val="24"/>
                <w:szCs w:val="24"/>
              </w:rPr>
              <w:t>具体评分细则如下：</w:t>
            </w:r>
          </w:p>
          <w:p w:rsidR="00CD24E7" w:rsidRPr="0071450E" w:rsidRDefault="00CD24E7" w:rsidP="00DA4D44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979A1" w:rsidRPr="0071450E">
              <w:rPr>
                <w:rFonts w:ascii="仿宋" w:eastAsia="仿宋" w:hAnsi="仿宋"/>
                <w:sz w:val="24"/>
                <w:szCs w:val="24"/>
              </w:rPr>
              <w:t>.</w:t>
            </w:r>
            <w:r w:rsidR="004D0413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362C26" w:rsidRPr="0071450E">
              <w:rPr>
                <w:rFonts w:ascii="仿宋" w:eastAsia="仿宋" w:hAnsi="仿宋" w:hint="eastAsia"/>
                <w:sz w:val="24"/>
                <w:szCs w:val="24"/>
              </w:rPr>
              <w:t>干部包括</w:t>
            </w:r>
            <w:r w:rsidR="008B2E1F" w:rsidRPr="0071450E">
              <w:rPr>
                <w:rFonts w:ascii="仿宋" w:eastAsia="仿宋" w:hAnsi="仿宋" w:hint="eastAsia"/>
                <w:sz w:val="24"/>
                <w:szCs w:val="24"/>
              </w:rPr>
              <w:t>班长、团支书</w:t>
            </w:r>
            <w:r w:rsidR="00CA6CCD" w:rsidRPr="0071450E">
              <w:rPr>
                <w:rFonts w:ascii="仿宋" w:eastAsia="仿宋" w:hAnsi="仿宋" w:hint="eastAsia"/>
                <w:sz w:val="24"/>
                <w:szCs w:val="24"/>
              </w:rPr>
              <w:t>、组织委员、</w:t>
            </w:r>
            <w:r w:rsidR="002C275D" w:rsidRPr="0071450E">
              <w:rPr>
                <w:rFonts w:ascii="仿宋" w:eastAsia="仿宋" w:hAnsi="仿宋" w:hint="eastAsia"/>
                <w:sz w:val="24"/>
                <w:szCs w:val="24"/>
              </w:rPr>
              <w:t>宣传委员以及其他由</w:t>
            </w:r>
            <w:r w:rsidR="00CA1DB7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2C275D" w:rsidRPr="0071450E">
              <w:rPr>
                <w:rFonts w:ascii="仿宋" w:eastAsia="仿宋" w:hAnsi="仿宋" w:hint="eastAsia"/>
                <w:sz w:val="24"/>
                <w:szCs w:val="24"/>
              </w:rPr>
              <w:t>设立的</w:t>
            </w:r>
            <w:r w:rsidR="001F043B" w:rsidRPr="0071450E">
              <w:rPr>
                <w:rFonts w:ascii="仿宋" w:eastAsia="仿宋" w:hAnsi="仿宋" w:hint="eastAsia"/>
                <w:sz w:val="24"/>
                <w:szCs w:val="24"/>
              </w:rPr>
              <w:t>职务。</w:t>
            </w:r>
          </w:p>
          <w:p w:rsidR="00DA4D44" w:rsidRPr="0071450E" w:rsidRDefault="000979A1" w:rsidP="00DA4D44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/>
                <w:sz w:val="24"/>
                <w:szCs w:val="24"/>
              </w:rPr>
              <w:t>2.</w:t>
            </w:r>
            <w:r w:rsidR="00391601" w:rsidRPr="0071450E">
              <w:rPr>
                <w:rFonts w:ascii="仿宋" w:eastAsia="仿宋" w:hAnsi="仿宋" w:hint="eastAsia"/>
                <w:sz w:val="24"/>
                <w:szCs w:val="24"/>
              </w:rPr>
              <w:t>班干部分数按照班级表现累加</w:t>
            </w:r>
            <w:r w:rsidR="00540DAD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D4440" w:rsidRPr="0071450E">
              <w:rPr>
                <w:rFonts w:ascii="仿宋" w:eastAsia="仿宋" w:hAnsi="仿宋" w:hint="eastAsia"/>
                <w:sz w:val="24"/>
                <w:szCs w:val="24"/>
              </w:rPr>
              <w:t>班级基础分为</w:t>
            </w:r>
            <w:r w:rsidR="00A802EF" w:rsidRPr="0071450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802EF" w:rsidRPr="0071450E">
              <w:rPr>
                <w:rFonts w:ascii="仿宋" w:eastAsia="仿宋" w:hAnsi="仿宋"/>
                <w:sz w:val="24"/>
                <w:szCs w:val="24"/>
              </w:rPr>
              <w:t>0</w:t>
            </w:r>
            <w:r w:rsidR="00B704CD" w:rsidRPr="0071450E">
              <w:rPr>
                <w:rFonts w:ascii="仿宋" w:eastAsia="仿宋" w:hAnsi="仿宋" w:hint="eastAsia"/>
                <w:sz w:val="24"/>
                <w:szCs w:val="24"/>
              </w:rPr>
              <w:t>分，依照班</w:t>
            </w:r>
            <w:r w:rsidR="00A802EF" w:rsidRPr="0071450E">
              <w:rPr>
                <w:rFonts w:ascii="仿宋" w:eastAsia="仿宋" w:hAnsi="仿宋" w:hint="eastAsia"/>
                <w:sz w:val="24"/>
                <w:szCs w:val="24"/>
              </w:rPr>
              <w:t>干部表现</w:t>
            </w:r>
            <w:r w:rsidR="005C7BEA" w:rsidRPr="0071450E">
              <w:rPr>
                <w:rFonts w:ascii="仿宋" w:eastAsia="仿宋" w:hAnsi="仿宋" w:hint="eastAsia"/>
                <w:sz w:val="24"/>
                <w:szCs w:val="24"/>
              </w:rPr>
              <w:t>进行适当地加分及扣分。</w:t>
            </w:r>
          </w:p>
          <w:p w:rsidR="005C6D59" w:rsidRPr="0071450E" w:rsidRDefault="004E4AB7" w:rsidP="00DA4D44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6614C5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A75E0B" w:rsidRPr="0071450E">
              <w:rPr>
                <w:rFonts w:ascii="仿宋" w:eastAsia="仿宋" w:hAnsi="仿宋" w:hint="eastAsia"/>
                <w:sz w:val="24"/>
                <w:szCs w:val="24"/>
              </w:rPr>
              <w:t>干部</w:t>
            </w:r>
            <w:r w:rsidR="00782A9B" w:rsidRPr="0071450E">
              <w:rPr>
                <w:rFonts w:ascii="仿宋" w:eastAsia="仿宋" w:hAnsi="仿宋" w:hint="eastAsia"/>
                <w:sz w:val="24"/>
                <w:szCs w:val="24"/>
              </w:rPr>
              <w:t>任务完成出色，获得学院或学校表彰的</w:t>
            </w:r>
            <w:r w:rsidR="003F4113" w:rsidRPr="0071450E">
              <w:rPr>
                <w:rFonts w:ascii="仿宋" w:eastAsia="仿宋" w:hAnsi="仿宋" w:hint="eastAsia"/>
                <w:sz w:val="24"/>
                <w:szCs w:val="24"/>
              </w:rPr>
              <w:t>（如曾带领班级</w:t>
            </w:r>
            <w:r w:rsidR="0019029D" w:rsidRPr="0071450E">
              <w:rPr>
                <w:rFonts w:ascii="仿宋" w:eastAsia="仿宋" w:hAnsi="仿宋" w:hint="eastAsia"/>
                <w:sz w:val="24"/>
                <w:szCs w:val="24"/>
              </w:rPr>
              <w:t>参加比赛获奖</w:t>
            </w:r>
            <w:r w:rsidR="00796CE3" w:rsidRPr="0071450E">
              <w:rPr>
                <w:rFonts w:ascii="仿宋" w:eastAsia="仿宋" w:hAnsi="仿宋" w:hint="eastAsia"/>
                <w:sz w:val="24"/>
                <w:szCs w:val="24"/>
              </w:rPr>
              <w:t>，班级</w:t>
            </w:r>
            <w:r w:rsidR="00417037" w:rsidRPr="0071450E">
              <w:rPr>
                <w:rFonts w:ascii="仿宋" w:eastAsia="仿宋" w:hAnsi="仿宋" w:hint="eastAsia"/>
                <w:sz w:val="24"/>
                <w:szCs w:val="24"/>
              </w:rPr>
              <w:t>上交的稿件被采用等</w:t>
            </w:r>
            <w:r w:rsidR="003F4113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82A9B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422A2" w:rsidRPr="0071450E">
              <w:rPr>
                <w:rFonts w:ascii="仿宋" w:eastAsia="仿宋" w:hAnsi="仿宋" w:hint="eastAsia"/>
                <w:sz w:val="24"/>
                <w:szCs w:val="24"/>
              </w:rPr>
              <w:t>按照</w:t>
            </w:r>
            <w:r w:rsidR="004662B2" w:rsidRPr="0071450E">
              <w:rPr>
                <w:rFonts w:ascii="仿宋" w:eastAsia="仿宋" w:hAnsi="仿宋" w:hint="eastAsia"/>
                <w:sz w:val="24"/>
                <w:szCs w:val="24"/>
              </w:rPr>
              <w:t>受表彰情况，</w:t>
            </w:r>
            <w:r w:rsidR="00270687" w:rsidRPr="0071450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每次</w:t>
            </w:r>
            <w:r w:rsidR="004662B2" w:rsidRPr="0071450E">
              <w:rPr>
                <w:rFonts w:ascii="仿宋" w:eastAsia="仿宋" w:hAnsi="仿宋" w:hint="eastAsia"/>
                <w:sz w:val="24"/>
                <w:szCs w:val="24"/>
              </w:rPr>
              <w:t>酌情加2-</w:t>
            </w:r>
            <w:r w:rsidR="00A005F6" w:rsidRPr="0071450E">
              <w:rPr>
                <w:rFonts w:ascii="仿宋" w:eastAsia="仿宋" w:hAnsi="仿宋"/>
                <w:sz w:val="24"/>
                <w:szCs w:val="24"/>
              </w:rPr>
              <w:t>4</w:t>
            </w:r>
            <w:r w:rsidR="004662B2" w:rsidRPr="0071450E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8C4A36" w:rsidRPr="0071450E" w:rsidRDefault="00D328AA" w:rsidP="00DA4D44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1450E">
              <w:rPr>
                <w:rFonts w:ascii="仿宋" w:eastAsia="仿宋" w:hAnsi="仿宋"/>
                <w:sz w:val="24"/>
                <w:szCs w:val="24"/>
              </w:rPr>
              <w:t xml:space="preserve">. </w:t>
            </w:r>
            <w:r w:rsidR="00AC0E42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1B17D3" w:rsidRPr="0071450E">
              <w:rPr>
                <w:rFonts w:ascii="仿宋" w:eastAsia="仿宋" w:hAnsi="仿宋" w:hint="eastAsia"/>
                <w:sz w:val="24"/>
                <w:szCs w:val="24"/>
              </w:rPr>
              <w:t>干部在</w:t>
            </w:r>
            <w:r w:rsidR="00127C88" w:rsidRPr="0071450E">
              <w:rPr>
                <w:rFonts w:ascii="仿宋" w:eastAsia="仿宋" w:hAnsi="仿宋" w:hint="eastAsia"/>
                <w:sz w:val="24"/>
                <w:szCs w:val="24"/>
              </w:rPr>
              <w:t>履职</w:t>
            </w:r>
            <w:r w:rsidR="008A6D2E" w:rsidRPr="0071450E">
              <w:rPr>
                <w:rFonts w:ascii="仿宋" w:eastAsia="仿宋" w:hAnsi="仿宋" w:hint="eastAsia"/>
                <w:sz w:val="24"/>
                <w:szCs w:val="24"/>
              </w:rPr>
              <w:t>时，</w:t>
            </w:r>
            <w:r w:rsidR="00230F17" w:rsidRPr="0071450E">
              <w:rPr>
                <w:rFonts w:ascii="仿宋" w:eastAsia="仿宋" w:hAnsi="仿宋" w:hint="eastAsia"/>
                <w:sz w:val="24"/>
                <w:szCs w:val="24"/>
              </w:rPr>
              <w:t>因个人原因造成</w:t>
            </w:r>
            <w:r w:rsidR="00D02C11" w:rsidRPr="0071450E">
              <w:rPr>
                <w:rFonts w:ascii="仿宋" w:eastAsia="仿宋" w:hAnsi="仿宋" w:hint="eastAsia"/>
                <w:sz w:val="24"/>
                <w:szCs w:val="24"/>
              </w:rPr>
              <w:t>任务完成不及时（如材料提交逾期、通知转达不及时造成一定影响</w:t>
            </w:r>
            <w:r w:rsidR="006E449F" w:rsidRPr="0071450E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D02C11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069AD" w:rsidRPr="0071450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82837" w:rsidRPr="0071450E">
              <w:rPr>
                <w:rFonts w:ascii="仿宋" w:eastAsia="仿宋" w:hAnsi="仿宋" w:hint="eastAsia"/>
                <w:sz w:val="24"/>
                <w:szCs w:val="24"/>
              </w:rPr>
              <w:t>按照记录，每次扣1分。</w:t>
            </w:r>
          </w:p>
          <w:p w:rsidR="003B2941" w:rsidRPr="0071450E" w:rsidRDefault="009E1EFE" w:rsidP="005446D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 xml:space="preserve">5. </w:t>
            </w:r>
            <w:r w:rsidR="00701691" w:rsidRPr="0071450E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7C48B6" w:rsidRPr="0071450E">
              <w:rPr>
                <w:rFonts w:ascii="仿宋" w:eastAsia="仿宋" w:hAnsi="仿宋" w:hint="eastAsia"/>
                <w:sz w:val="24"/>
                <w:szCs w:val="24"/>
              </w:rPr>
              <w:t>干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部在履职室，</w:t>
            </w:r>
            <w:r w:rsidR="006C16E9" w:rsidRPr="0071450E">
              <w:rPr>
                <w:rFonts w:ascii="仿宋" w:eastAsia="仿宋" w:hAnsi="仿宋" w:hint="eastAsia"/>
                <w:sz w:val="24"/>
                <w:szCs w:val="24"/>
              </w:rPr>
              <w:t>因个人原因旷交材料，不完成任务的，</w:t>
            </w:r>
            <w:r w:rsidR="00041083" w:rsidRPr="0071450E">
              <w:rPr>
                <w:rFonts w:ascii="仿宋" w:eastAsia="仿宋" w:hAnsi="仿宋" w:hint="eastAsia"/>
                <w:sz w:val="24"/>
                <w:szCs w:val="24"/>
              </w:rPr>
              <w:t>每次</w:t>
            </w:r>
            <w:r w:rsidR="009E0805" w:rsidRPr="0071450E">
              <w:rPr>
                <w:rFonts w:ascii="仿宋" w:eastAsia="仿宋" w:hAnsi="仿宋" w:hint="eastAsia"/>
                <w:sz w:val="24"/>
                <w:szCs w:val="24"/>
              </w:rPr>
              <w:t>扣</w:t>
            </w:r>
            <w:r w:rsidR="00DC60CF" w:rsidRPr="0071450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B646F9" w:rsidRPr="0071450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="00BE412A" w:rsidRPr="0071450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98164B" w:rsidRPr="0071450E" w:rsidRDefault="0098164B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36079" w:rsidRPr="0071450E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4A5977" w:rsidRPr="0071450E">
              <w:rPr>
                <w:rFonts w:ascii="仿宋" w:eastAsia="仿宋" w:hAnsi="仿宋" w:hint="eastAsia"/>
                <w:sz w:val="24"/>
                <w:szCs w:val="24"/>
              </w:rPr>
              <w:t>最终评分由分团委成员按照统一标准民主进行，采取公平公正公开的原则，任何支部和任何团员都有权对评分进行核查。</w:t>
            </w:r>
          </w:p>
        </w:tc>
      </w:tr>
      <w:tr w:rsidR="00295932" w:rsidRPr="0071450E" w:rsidTr="00E40BD8">
        <w:trPr>
          <w:jc w:val="center"/>
        </w:trPr>
        <w:tc>
          <w:tcPr>
            <w:tcW w:w="1282" w:type="dxa"/>
            <w:vAlign w:val="center"/>
          </w:tcPr>
          <w:p w:rsidR="00937AD2" w:rsidRPr="0071450E" w:rsidRDefault="005B32FC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四</w:t>
            </w:r>
          </w:p>
          <w:p w:rsidR="00937AD2" w:rsidRPr="0071450E" w:rsidRDefault="005B32FC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937AD2" w:rsidRPr="0071450E" w:rsidRDefault="00692C52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:rsidR="00937AD2" w:rsidRPr="0071450E" w:rsidRDefault="00692C52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937AD2" w:rsidRPr="0071450E" w:rsidRDefault="00692C52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委</w:t>
            </w:r>
          </w:p>
          <w:p w:rsidR="00937AD2" w:rsidRPr="0071450E" w:rsidRDefault="00692C52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评</w:t>
            </w:r>
          </w:p>
          <w:p w:rsidR="00937AD2" w:rsidRPr="0071450E" w:rsidRDefault="00692C52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议</w:t>
            </w:r>
          </w:p>
          <w:p w:rsidR="00295932" w:rsidRPr="0071450E" w:rsidRDefault="00241600" w:rsidP="00937AD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F3694" w:rsidRPr="0071450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700BD" w:rsidRPr="0071450E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491DFB" w:rsidRPr="0071450E"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016" w:type="dxa"/>
          </w:tcPr>
          <w:p w:rsidR="00295932" w:rsidRPr="0071450E" w:rsidRDefault="00B746FA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E3ED2" w:rsidRPr="0071450E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15339B" w:rsidRPr="0071450E">
              <w:rPr>
                <w:rFonts w:ascii="仿宋" w:eastAsia="仿宋" w:hAnsi="仿宋" w:hint="eastAsia"/>
                <w:sz w:val="24"/>
                <w:szCs w:val="24"/>
              </w:rPr>
              <w:t>分团委评议</w:t>
            </w:r>
            <w:r w:rsidR="00806C6D" w:rsidRPr="0071450E">
              <w:rPr>
                <w:rFonts w:ascii="仿宋" w:eastAsia="仿宋" w:hAnsi="仿宋" w:hint="eastAsia"/>
                <w:sz w:val="24"/>
                <w:szCs w:val="24"/>
              </w:rPr>
              <w:t>评分满分为10分，</w:t>
            </w:r>
            <w:r w:rsidR="008B718E" w:rsidRPr="0071450E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962548" w:rsidRPr="0071450E">
              <w:rPr>
                <w:rFonts w:ascii="仿宋" w:eastAsia="仿宋" w:hAnsi="仿宋" w:hint="eastAsia"/>
                <w:sz w:val="24"/>
                <w:szCs w:val="24"/>
              </w:rPr>
              <w:t>以各</w:t>
            </w:r>
            <w:r w:rsidR="00E076F5" w:rsidRPr="0071450E">
              <w:rPr>
                <w:rFonts w:ascii="仿宋" w:eastAsia="仿宋" w:hAnsi="仿宋" w:hint="eastAsia"/>
                <w:sz w:val="24"/>
                <w:szCs w:val="24"/>
              </w:rPr>
              <w:t>班级、班</w:t>
            </w:r>
            <w:r w:rsidR="00962548" w:rsidRPr="0071450E">
              <w:rPr>
                <w:rFonts w:ascii="仿宋" w:eastAsia="仿宋" w:hAnsi="仿宋" w:hint="eastAsia"/>
                <w:sz w:val="24"/>
                <w:szCs w:val="24"/>
              </w:rPr>
              <w:t>干部的平时表现</w:t>
            </w:r>
            <w:r w:rsidR="002F460A" w:rsidRPr="0071450E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24B6B" w:rsidRPr="0071450E">
              <w:rPr>
                <w:rFonts w:ascii="仿宋" w:eastAsia="仿宋" w:hAnsi="仿宋" w:hint="eastAsia"/>
                <w:sz w:val="24"/>
                <w:szCs w:val="24"/>
              </w:rPr>
              <w:t>依据。</w:t>
            </w:r>
          </w:p>
          <w:p w:rsidR="00624B6B" w:rsidRPr="0071450E" w:rsidRDefault="008E7681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（二</w:t>
            </w:r>
            <w:r w:rsidR="00624B6B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12339" w:rsidRPr="0071450E">
              <w:rPr>
                <w:rFonts w:ascii="仿宋" w:eastAsia="仿宋" w:hAnsi="仿宋" w:hint="eastAsia"/>
                <w:sz w:val="24"/>
                <w:szCs w:val="24"/>
              </w:rPr>
              <w:t>分团委评议</w:t>
            </w:r>
            <w:r w:rsidR="00F259E7" w:rsidRPr="0071450E">
              <w:rPr>
                <w:rFonts w:ascii="仿宋" w:eastAsia="仿宋" w:hAnsi="仿宋" w:hint="eastAsia"/>
                <w:sz w:val="24"/>
                <w:szCs w:val="24"/>
              </w:rPr>
              <w:t>为分团委</w:t>
            </w:r>
            <w:r w:rsidR="00E21E4B" w:rsidRPr="0071450E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="00511FBC" w:rsidRPr="0071450E">
              <w:rPr>
                <w:rFonts w:ascii="仿宋" w:eastAsia="仿宋" w:hAnsi="仿宋" w:hint="eastAsia"/>
                <w:sz w:val="24"/>
                <w:szCs w:val="24"/>
              </w:rPr>
              <w:t>各个</w:t>
            </w:r>
            <w:r w:rsidR="00A70EE1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964BF9" w:rsidRPr="0071450E">
              <w:rPr>
                <w:rFonts w:ascii="仿宋" w:eastAsia="仿宋" w:hAnsi="仿宋" w:hint="eastAsia"/>
                <w:sz w:val="24"/>
                <w:szCs w:val="24"/>
              </w:rPr>
              <w:t>的综合打分</w:t>
            </w:r>
            <w:r w:rsidR="0074039E" w:rsidRPr="0071450E">
              <w:rPr>
                <w:rFonts w:ascii="仿宋" w:eastAsia="仿宋" w:hAnsi="仿宋" w:hint="eastAsia"/>
                <w:sz w:val="24"/>
                <w:szCs w:val="24"/>
              </w:rPr>
              <w:t>，参考</w:t>
            </w:r>
            <w:r w:rsidR="002A7DA6" w:rsidRPr="0071450E">
              <w:rPr>
                <w:rFonts w:ascii="仿宋" w:eastAsia="仿宋" w:hAnsi="仿宋" w:hint="eastAsia"/>
                <w:sz w:val="24"/>
                <w:szCs w:val="24"/>
              </w:rPr>
              <w:t>分团委的存档材料，</w:t>
            </w:r>
            <w:r w:rsidR="00A44C38" w:rsidRPr="0071450E">
              <w:rPr>
                <w:rFonts w:ascii="仿宋" w:eastAsia="仿宋" w:hAnsi="仿宋" w:hint="eastAsia"/>
                <w:sz w:val="24"/>
                <w:szCs w:val="24"/>
              </w:rPr>
              <w:t>主要依据</w:t>
            </w:r>
            <w:r w:rsidR="00F254D5" w:rsidRPr="0071450E">
              <w:rPr>
                <w:rFonts w:ascii="仿宋" w:eastAsia="仿宋" w:hAnsi="仿宋" w:hint="eastAsia"/>
                <w:sz w:val="24"/>
                <w:szCs w:val="24"/>
              </w:rPr>
              <w:t>分团委的综合评判</w:t>
            </w:r>
            <w:r w:rsidR="002C78A8" w:rsidRPr="0071450E">
              <w:rPr>
                <w:rFonts w:ascii="仿宋" w:eastAsia="仿宋" w:hAnsi="仿宋" w:hint="eastAsia"/>
                <w:sz w:val="24"/>
                <w:szCs w:val="24"/>
              </w:rPr>
              <w:t>为依据。</w:t>
            </w:r>
          </w:p>
          <w:p w:rsidR="006C4C4A" w:rsidRPr="0071450E" w:rsidRDefault="006C4C4A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（三）</w:t>
            </w:r>
            <w:r w:rsidR="00EA7DEC" w:rsidRPr="0071450E">
              <w:rPr>
                <w:rFonts w:ascii="仿宋" w:eastAsia="仿宋" w:hAnsi="仿宋" w:hint="eastAsia"/>
                <w:sz w:val="24"/>
                <w:szCs w:val="24"/>
              </w:rPr>
              <w:t>分团委有权</w:t>
            </w:r>
            <w:r w:rsidR="00F6210F" w:rsidRPr="0071450E">
              <w:rPr>
                <w:rFonts w:ascii="仿宋" w:eastAsia="仿宋" w:hAnsi="仿宋" w:hint="eastAsia"/>
                <w:sz w:val="24"/>
                <w:szCs w:val="24"/>
              </w:rPr>
              <w:t>取消</w:t>
            </w:r>
            <w:r w:rsidR="00C97704" w:rsidRPr="0071450E">
              <w:rPr>
                <w:rFonts w:ascii="仿宋" w:eastAsia="仿宋" w:hAnsi="仿宋" w:hint="eastAsia"/>
                <w:sz w:val="24"/>
                <w:szCs w:val="24"/>
              </w:rPr>
              <w:t>曾因</w:t>
            </w:r>
            <w:r w:rsidR="00D925EE" w:rsidRPr="0071450E">
              <w:rPr>
                <w:rFonts w:ascii="仿宋" w:eastAsia="仿宋" w:hAnsi="仿宋" w:hint="eastAsia"/>
                <w:sz w:val="24"/>
                <w:szCs w:val="24"/>
              </w:rPr>
              <w:t>班级、班干部</w:t>
            </w:r>
            <w:r w:rsidR="00F0695A" w:rsidRPr="0071450E">
              <w:rPr>
                <w:rFonts w:ascii="仿宋" w:eastAsia="仿宋" w:hAnsi="仿宋" w:hint="eastAsia"/>
                <w:sz w:val="24"/>
                <w:szCs w:val="24"/>
              </w:rPr>
              <w:t>自身</w:t>
            </w:r>
            <w:r w:rsidR="00E73F73" w:rsidRPr="0071450E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  <w:r w:rsidR="00FD69FF" w:rsidRPr="0071450E">
              <w:rPr>
                <w:rFonts w:ascii="仿宋" w:eastAsia="仿宋" w:hAnsi="仿宋" w:hint="eastAsia"/>
                <w:sz w:val="24"/>
                <w:szCs w:val="24"/>
              </w:rPr>
              <w:t>，对学院</w:t>
            </w:r>
            <w:r w:rsidR="00604E43" w:rsidRPr="0071450E">
              <w:rPr>
                <w:rFonts w:ascii="仿宋" w:eastAsia="仿宋" w:hAnsi="仿宋" w:hint="eastAsia"/>
                <w:sz w:val="24"/>
                <w:szCs w:val="24"/>
              </w:rPr>
              <w:t>工作造成恶劣影响的</w:t>
            </w:r>
            <w:r w:rsidR="0068738C" w:rsidRPr="0071450E">
              <w:rPr>
                <w:rFonts w:ascii="仿宋" w:eastAsia="仿宋" w:hAnsi="仿宋" w:hint="eastAsia"/>
                <w:sz w:val="24"/>
                <w:szCs w:val="24"/>
              </w:rPr>
              <w:t>班干部</w:t>
            </w:r>
            <w:r w:rsidR="00F6210F" w:rsidRPr="0071450E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5E6912" w:rsidRPr="0071450E">
              <w:rPr>
                <w:rFonts w:ascii="仿宋" w:eastAsia="仿宋" w:hAnsi="仿宋" w:hint="eastAsia"/>
                <w:sz w:val="24"/>
                <w:szCs w:val="24"/>
              </w:rPr>
              <w:t>优秀</w:t>
            </w:r>
            <w:r w:rsidR="008432E8" w:rsidRPr="0071450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="005E6912" w:rsidRPr="0071450E">
              <w:rPr>
                <w:rFonts w:ascii="仿宋" w:eastAsia="仿宋" w:hAnsi="仿宋" w:hint="eastAsia"/>
                <w:sz w:val="24"/>
                <w:szCs w:val="24"/>
              </w:rPr>
              <w:t>评选资格。</w:t>
            </w:r>
          </w:p>
          <w:p w:rsidR="00C638B4" w:rsidRPr="0071450E" w:rsidRDefault="00226C5F">
            <w:pPr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hint="eastAsia"/>
                <w:sz w:val="24"/>
                <w:szCs w:val="24"/>
              </w:rPr>
              <w:t>（四</w:t>
            </w:r>
            <w:r w:rsidR="00C638B4" w:rsidRPr="007145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034C9" w:rsidRPr="0071450E">
              <w:rPr>
                <w:rFonts w:ascii="仿宋" w:eastAsia="仿宋" w:hAnsi="仿宋" w:hint="eastAsia"/>
                <w:sz w:val="24"/>
                <w:szCs w:val="24"/>
              </w:rPr>
              <w:t>最终评分由</w:t>
            </w:r>
            <w:r w:rsidR="004B602D" w:rsidRPr="0071450E">
              <w:rPr>
                <w:rFonts w:ascii="仿宋" w:eastAsia="仿宋" w:hAnsi="仿宋" w:hint="eastAsia"/>
                <w:sz w:val="24"/>
                <w:szCs w:val="24"/>
              </w:rPr>
              <w:t>分团委成员按照统一标准民主进行，采取公平公正公开的原则，任何班级</w:t>
            </w:r>
            <w:r w:rsidR="00B034C9" w:rsidRPr="0071450E">
              <w:rPr>
                <w:rFonts w:ascii="仿宋" w:eastAsia="仿宋" w:hAnsi="仿宋" w:hint="eastAsia"/>
                <w:sz w:val="24"/>
                <w:szCs w:val="24"/>
              </w:rPr>
              <w:t>和任何团员都有权对评分进行核查。</w:t>
            </w:r>
          </w:p>
        </w:tc>
      </w:tr>
    </w:tbl>
    <w:p w:rsidR="00CD5032" w:rsidRPr="0071450E" w:rsidRDefault="00CD5032" w:rsidP="00CD5032">
      <w:pPr>
        <w:rPr>
          <w:rFonts w:ascii="仿宋" w:eastAsia="仿宋" w:hAnsi="仿宋"/>
        </w:rPr>
      </w:pPr>
      <w:r w:rsidRPr="0071450E">
        <w:rPr>
          <w:rFonts w:ascii="仿宋" w:eastAsia="仿宋" w:hAnsi="仿宋"/>
        </w:rPr>
        <w:br w:type="page"/>
      </w:r>
    </w:p>
    <w:p w:rsidR="00843874" w:rsidRPr="0071450E" w:rsidRDefault="0071450E" w:rsidP="00843874">
      <w:pPr>
        <w:widowControl/>
        <w:jc w:val="left"/>
        <w:rPr>
          <w:rFonts w:ascii="仿宋" w:eastAsia="仿宋" w:hAnsi="仿宋"/>
          <w:b/>
          <w:sz w:val="28"/>
        </w:rPr>
      </w:pPr>
      <w:r w:rsidRPr="0071450E">
        <w:rPr>
          <w:rFonts w:ascii="仿宋" w:eastAsia="仿宋" w:hAnsi="仿宋" w:hint="eastAsia"/>
          <w:b/>
          <w:sz w:val="28"/>
        </w:rPr>
        <w:lastRenderedPageBreak/>
        <w:t>附件2：</w:t>
      </w:r>
    </w:p>
    <w:p w:rsidR="00843874" w:rsidRPr="0071450E" w:rsidRDefault="00843874" w:rsidP="00843874">
      <w:pPr>
        <w:widowControl/>
        <w:jc w:val="center"/>
        <w:rPr>
          <w:rFonts w:ascii="仿宋" w:eastAsia="仿宋" w:hAnsi="仿宋"/>
        </w:rPr>
      </w:pPr>
      <w:r w:rsidRPr="0071450E">
        <w:rPr>
          <w:rFonts w:ascii="仿宋" w:eastAsia="仿宋" w:hAnsi="仿宋" w:cs="Tahoma" w:hint="eastAsia"/>
          <w:b/>
          <w:sz w:val="36"/>
          <w:szCs w:val="36"/>
        </w:rPr>
        <w:t>信息资源管理学院优秀</w:t>
      </w:r>
      <w:r w:rsidR="00897DEE" w:rsidRPr="0071450E">
        <w:rPr>
          <w:rFonts w:ascii="仿宋" w:eastAsia="仿宋" w:hAnsi="仿宋" w:cs="Tahoma" w:hint="eastAsia"/>
          <w:b/>
          <w:sz w:val="36"/>
          <w:szCs w:val="36"/>
        </w:rPr>
        <w:t>班级</w:t>
      </w:r>
      <w:r w:rsidRPr="0071450E">
        <w:rPr>
          <w:rFonts w:ascii="仿宋" w:eastAsia="仿宋" w:hAnsi="仿宋" w:cs="Tahoma" w:hint="eastAsia"/>
          <w:b/>
          <w:sz w:val="36"/>
          <w:szCs w:val="36"/>
        </w:rPr>
        <w:t>评分表</w:t>
      </w:r>
    </w:p>
    <w:tbl>
      <w:tblPr>
        <w:tblpPr w:leftFromText="180" w:rightFromText="180" w:vertAnchor="text" w:horzAnchor="margin" w:tblpXSpec="center" w:tblpY="343"/>
        <w:tblOverlap w:val="never"/>
        <w:tblW w:w="54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89"/>
        <w:gridCol w:w="818"/>
        <w:gridCol w:w="817"/>
        <w:gridCol w:w="817"/>
        <w:gridCol w:w="817"/>
        <w:gridCol w:w="817"/>
        <w:gridCol w:w="808"/>
        <w:gridCol w:w="742"/>
        <w:gridCol w:w="785"/>
        <w:gridCol w:w="1179"/>
        <w:gridCol w:w="1058"/>
      </w:tblGrid>
      <w:tr w:rsidR="00843874" w:rsidRPr="0071450E" w:rsidTr="00E3666F">
        <w:trPr>
          <w:trHeight w:val="704"/>
        </w:trPr>
        <w:tc>
          <w:tcPr>
            <w:tcW w:w="1218" w:type="pct"/>
            <w:vAlign w:val="center"/>
          </w:tcPr>
          <w:p w:rsidR="00843874" w:rsidRPr="0071450E" w:rsidRDefault="00897DEE" w:rsidP="00E366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班级</w:t>
            </w:r>
          </w:p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建设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学风</w:t>
            </w:r>
          </w:p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建设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班级</w:t>
            </w:r>
          </w:p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风貌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社会</w:t>
            </w:r>
          </w:p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实践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综合</w:t>
            </w:r>
          </w:p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sz w:val="24"/>
                <w:szCs w:val="24"/>
              </w:rPr>
              <w:t>素质</w:t>
            </w: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团学活动参与情况</w:t>
            </w:r>
          </w:p>
        </w:tc>
        <w:tc>
          <w:tcPr>
            <w:tcW w:w="324" w:type="pct"/>
            <w:vAlign w:val="center"/>
          </w:tcPr>
          <w:p w:rsidR="00843874" w:rsidRPr="0071450E" w:rsidRDefault="007505F9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班</w:t>
            </w:r>
            <w:r w:rsidR="00843874"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干部模履职情况</w:t>
            </w: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分团委评议</w:t>
            </w: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排名</w:t>
            </w: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2016级硕士1班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2016级硕士2班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2014</w:t>
            </w:r>
            <w:r w:rsidR="003F2697"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级档案班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</w:tr>
      <w:tr w:rsidR="003F2697" w:rsidRPr="0071450E" w:rsidTr="00E3666F">
        <w:trPr>
          <w:trHeight w:val="851"/>
        </w:trPr>
        <w:tc>
          <w:tcPr>
            <w:tcW w:w="1218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2014级信资班</w:t>
            </w: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</w:tr>
      <w:tr w:rsidR="003F2697" w:rsidRPr="0071450E" w:rsidTr="00E3666F">
        <w:trPr>
          <w:trHeight w:val="851"/>
        </w:trPr>
        <w:tc>
          <w:tcPr>
            <w:tcW w:w="1218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2014级政务班</w:t>
            </w: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F2697" w:rsidRPr="0071450E" w:rsidRDefault="003F2697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3F2697" w:rsidRPr="0071450E" w:rsidRDefault="003F2697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2014级国防班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2015级信管1班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2015级信管2班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2015级国防班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2016级信管1班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2016级信管2班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3874" w:rsidRPr="0071450E" w:rsidTr="00E3666F">
        <w:trPr>
          <w:trHeight w:val="851"/>
        </w:trPr>
        <w:tc>
          <w:tcPr>
            <w:tcW w:w="1218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1450E">
              <w:rPr>
                <w:rFonts w:ascii="仿宋" w:eastAsia="仿宋" w:hAnsi="仿宋" w:cs="宋体" w:hint="eastAsia"/>
                <w:b/>
                <w:sz w:val="24"/>
                <w:szCs w:val="24"/>
              </w:rPr>
              <w:t>2016级国防班</w:t>
            </w: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43874" w:rsidRPr="0071450E" w:rsidRDefault="00843874" w:rsidP="00E3666F">
            <w:pPr>
              <w:spacing w:line="285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43874" w:rsidRPr="0071450E" w:rsidRDefault="00843874" w:rsidP="00E3666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843874" w:rsidRPr="0071450E" w:rsidRDefault="00843874" w:rsidP="00843874">
      <w:pPr>
        <w:rPr>
          <w:rFonts w:ascii="仿宋" w:eastAsia="仿宋" w:hAnsi="仿宋" w:cs="Tahoma"/>
          <w:b/>
          <w:sz w:val="20"/>
          <w:szCs w:val="20"/>
        </w:rPr>
      </w:pP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  <w:t xml:space="preserve">  </w:t>
      </w:r>
      <w:r w:rsidRPr="0071450E">
        <w:rPr>
          <w:rFonts w:ascii="仿宋" w:eastAsia="仿宋" w:hAnsi="仿宋" w:cs="Tahoma" w:hint="eastAsia"/>
          <w:b/>
          <w:sz w:val="20"/>
          <w:szCs w:val="20"/>
        </w:rPr>
        <w:t>评分班级：</w:t>
      </w:r>
      <w:r w:rsidRPr="0071450E">
        <w:rPr>
          <w:rFonts w:ascii="仿宋" w:eastAsia="仿宋" w:hAnsi="仿宋" w:cs="Tahoma"/>
          <w:b/>
          <w:sz w:val="20"/>
          <w:szCs w:val="20"/>
        </w:rPr>
        <w:tab/>
      </w:r>
      <w:r w:rsidRPr="0071450E">
        <w:rPr>
          <w:rFonts w:ascii="仿宋" w:eastAsia="仿宋" w:hAnsi="仿宋" w:cs="Tahoma"/>
          <w:b/>
          <w:sz w:val="20"/>
          <w:szCs w:val="20"/>
        </w:rPr>
        <w:tab/>
        <w:t xml:space="preserve">  </w:t>
      </w:r>
      <w:r w:rsidRPr="0071450E">
        <w:rPr>
          <w:rFonts w:ascii="仿宋" w:eastAsia="仿宋" w:hAnsi="仿宋" w:cs="Tahoma"/>
          <w:b/>
          <w:sz w:val="20"/>
          <w:szCs w:val="20"/>
        </w:rPr>
        <w:tab/>
        <w:t xml:space="preserve">  </w:t>
      </w:r>
      <w:r w:rsidRPr="0071450E">
        <w:rPr>
          <w:rFonts w:ascii="仿宋" w:eastAsia="仿宋" w:hAnsi="仿宋" w:cs="Tahoma" w:hint="eastAsia"/>
          <w:b/>
          <w:sz w:val="20"/>
          <w:szCs w:val="20"/>
        </w:rPr>
        <w:t>评分人：</w:t>
      </w:r>
    </w:p>
    <w:p w:rsidR="00843874" w:rsidRPr="0071450E" w:rsidRDefault="00843874" w:rsidP="00843874">
      <w:pPr>
        <w:rPr>
          <w:rFonts w:ascii="仿宋" w:eastAsia="仿宋" w:hAnsi="仿宋" w:cs="Tahoma"/>
          <w:b/>
          <w:sz w:val="20"/>
          <w:szCs w:val="24"/>
        </w:rPr>
      </w:pPr>
      <w:r w:rsidRPr="0071450E">
        <w:rPr>
          <w:rFonts w:ascii="仿宋" w:eastAsia="仿宋" w:hAnsi="仿宋" w:cs="Tahoma" w:hint="eastAsia"/>
          <w:b/>
          <w:sz w:val="20"/>
          <w:szCs w:val="20"/>
        </w:rPr>
        <w:t>备注：</w:t>
      </w:r>
      <w:r w:rsidRPr="0071450E">
        <w:rPr>
          <w:rFonts w:ascii="仿宋" w:eastAsia="仿宋" w:hAnsi="仿宋" w:cs="Tahoma" w:hint="eastAsia"/>
          <w:b/>
          <w:sz w:val="20"/>
          <w:szCs w:val="24"/>
        </w:rPr>
        <w:t>每项满分为10分，共5项，满分为50分。其中10-8分为优秀、7-5分为优良，4-2分为良，1-0分为差。请各位老师、学生代表在打分时注意区分度。后四项根据分团委的日常记录、学校检查情况记录等,按照“信息资源管理学院优秀</w:t>
      </w:r>
      <w:r w:rsidR="0068738C" w:rsidRPr="0071450E">
        <w:rPr>
          <w:rFonts w:ascii="仿宋" w:eastAsia="仿宋" w:hAnsi="仿宋" w:cs="Tahoma" w:hint="eastAsia"/>
          <w:b/>
          <w:sz w:val="20"/>
          <w:szCs w:val="24"/>
        </w:rPr>
        <w:t>班干部</w:t>
      </w:r>
      <w:r w:rsidRPr="0071450E">
        <w:rPr>
          <w:rFonts w:ascii="仿宋" w:eastAsia="仿宋" w:hAnsi="仿宋" w:cs="Tahoma" w:hint="eastAsia"/>
          <w:b/>
          <w:sz w:val="20"/>
          <w:szCs w:val="24"/>
        </w:rPr>
        <w:t>评分细则”确定。</w:t>
      </w:r>
    </w:p>
    <w:p w:rsidR="00843874" w:rsidRPr="0071450E" w:rsidRDefault="00843874" w:rsidP="00843874">
      <w:pPr>
        <w:rPr>
          <w:rFonts w:ascii="仿宋" w:eastAsia="仿宋" w:hAnsi="仿宋" w:cs="Tahoma"/>
          <w:b/>
          <w:sz w:val="20"/>
          <w:szCs w:val="24"/>
        </w:rPr>
      </w:pPr>
      <w:r w:rsidRPr="0071450E">
        <w:rPr>
          <w:rFonts w:ascii="仿宋" w:eastAsia="仿宋" w:hAnsi="仿宋" w:cs="Tahoma" w:hint="eastAsia"/>
          <w:b/>
          <w:sz w:val="20"/>
          <w:szCs w:val="24"/>
        </w:rPr>
        <w:t>【注意事项】 若出现以下情况，本份评分表作废。</w:t>
      </w:r>
    </w:p>
    <w:p w:rsidR="00E2531C" w:rsidRPr="0071450E" w:rsidRDefault="00843874">
      <w:pPr>
        <w:rPr>
          <w:rFonts w:ascii="仿宋" w:eastAsia="仿宋" w:hAnsi="仿宋" w:cs="Tahoma"/>
          <w:b/>
          <w:sz w:val="20"/>
          <w:szCs w:val="24"/>
        </w:rPr>
      </w:pPr>
      <w:r w:rsidRPr="0071450E">
        <w:rPr>
          <w:rFonts w:ascii="仿宋" w:eastAsia="仿宋" w:hAnsi="仿宋" w:cs="Tahoma" w:hint="eastAsia"/>
          <w:b/>
          <w:sz w:val="20"/>
          <w:szCs w:val="24"/>
        </w:rPr>
        <w:t>①参与本班评分的。②出现明显雷同评分的。③表格填写不完整的。④恶意拉低其他班级评分的。</w:t>
      </w:r>
    </w:p>
    <w:sectPr w:rsidR="00E2531C" w:rsidRPr="0071450E" w:rsidSect="008D74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60" w:rsidRDefault="00632360" w:rsidP="009E3ABD">
      <w:r>
        <w:separator/>
      </w:r>
    </w:p>
  </w:endnote>
  <w:endnote w:type="continuationSeparator" w:id="0">
    <w:p w:rsidR="00632360" w:rsidRDefault="00632360" w:rsidP="009E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60" w:rsidRDefault="00632360" w:rsidP="009E3ABD">
      <w:r>
        <w:separator/>
      </w:r>
    </w:p>
  </w:footnote>
  <w:footnote w:type="continuationSeparator" w:id="0">
    <w:p w:rsidR="00632360" w:rsidRDefault="00632360" w:rsidP="009E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3D"/>
    <w:rsid w:val="000026ED"/>
    <w:rsid w:val="000125F8"/>
    <w:rsid w:val="000152F4"/>
    <w:rsid w:val="000161DB"/>
    <w:rsid w:val="00023DD5"/>
    <w:rsid w:val="00023EC7"/>
    <w:rsid w:val="00024721"/>
    <w:rsid w:val="00025681"/>
    <w:rsid w:val="000337EF"/>
    <w:rsid w:val="00041083"/>
    <w:rsid w:val="00046342"/>
    <w:rsid w:val="00051676"/>
    <w:rsid w:val="00067438"/>
    <w:rsid w:val="00072B85"/>
    <w:rsid w:val="000748FC"/>
    <w:rsid w:val="0007736E"/>
    <w:rsid w:val="00084B0A"/>
    <w:rsid w:val="000979A1"/>
    <w:rsid w:val="000B0017"/>
    <w:rsid w:val="000B2382"/>
    <w:rsid w:val="000B4B2E"/>
    <w:rsid w:val="000B58F0"/>
    <w:rsid w:val="000B7907"/>
    <w:rsid w:val="000C157D"/>
    <w:rsid w:val="000C3CBA"/>
    <w:rsid w:val="000C5A6C"/>
    <w:rsid w:val="000C7071"/>
    <w:rsid w:val="000D3BF8"/>
    <w:rsid w:val="000D60F5"/>
    <w:rsid w:val="000E0544"/>
    <w:rsid w:val="000E3E2B"/>
    <w:rsid w:val="000F0285"/>
    <w:rsid w:val="000F5320"/>
    <w:rsid w:val="00101017"/>
    <w:rsid w:val="00105B23"/>
    <w:rsid w:val="00107462"/>
    <w:rsid w:val="0011370E"/>
    <w:rsid w:val="001152A6"/>
    <w:rsid w:val="00116823"/>
    <w:rsid w:val="00127C88"/>
    <w:rsid w:val="00130ECD"/>
    <w:rsid w:val="001311D7"/>
    <w:rsid w:val="0013408D"/>
    <w:rsid w:val="0015245F"/>
    <w:rsid w:val="0015339B"/>
    <w:rsid w:val="001573B2"/>
    <w:rsid w:val="00166422"/>
    <w:rsid w:val="00173341"/>
    <w:rsid w:val="001833F2"/>
    <w:rsid w:val="0019029D"/>
    <w:rsid w:val="00192388"/>
    <w:rsid w:val="00196B69"/>
    <w:rsid w:val="001A28A2"/>
    <w:rsid w:val="001A4179"/>
    <w:rsid w:val="001B17D3"/>
    <w:rsid w:val="001C3515"/>
    <w:rsid w:val="001C54FA"/>
    <w:rsid w:val="001C7A21"/>
    <w:rsid w:val="001D35F4"/>
    <w:rsid w:val="001D41DD"/>
    <w:rsid w:val="001D7BC8"/>
    <w:rsid w:val="001E2E4D"/>
    <w:rsid w:val="001E45DC"/>
    <w:rsid w:val="001E7D21"/>
    <w:rsid w:val="001F043B"/>
    <w:rsid w:val="001F1837"/>
    <w:rsid w:val="001F5CD3"/>
    <w:rsid w:val="00200A3E"/>
    <w:rsid w:val="00202068"/>
    <w:rsid w:val="002228E4"/>
    <w:rsid w:val="00226C5F"/>
    <w:rsid w:val="00230F17"/>
    <w:rsid w:val="002322D0"/>
    <w:rsid w:val="002342F6"/>
    <w:rsid w:val="00241600"/>
    <w:rsid w:val="00245483"/>
    <w:rsid w:val="00261C49"/>
    <w:rsid w:val="002700BD"/>
    <w:rsid w:val="00270687"/>
    <w:rsid w:val="00270698"/>
    <w:rsid w:val="00271092"/>
    <w:rsid w:val="00272407"/>
    <w:rsid w:val="00277AF6"/>
    <w:rsid w:val="0028620B"/>
    <w:rsid w:val="00295932"/>
    <w:rsid w:val="002962EE"/>
    <w:rsid w:val="002A195E"/>
    <w:rsid w:val="002A64DD"/>
    <w:rsid w:val="002A7DA6"/>
    <w:rsid w:val="002B08E2"/>
    <w:rsid w:val="002B6D77"/>
    <w:rsid w:val="002C275D"/>
    <w:rsid w:val="002C78A8"/>
    <w:rsid w:val="002F07F3"/>
    <w:rsid w:val="002F42A4"/>
    <w:rsid w:val="002F460A"/>
    <w:rsid w:val="0035732F"/>
    <w:rsid w:val="00361366"/>
    <w:rsid w:val="00362C26"/>
    <w:rsid w:val="00366057"/>
    <w:rsid w:val="003669A7"/>
    <w:rsid w:val="00370833"/>
    <w:rsid w:val="00375FD4"/>
    <w:rsid w:val="00380EB4"/>
    <w:rsid w:val="0038132D"/>
    <w:rsid w:val="003849E3"/>
    <w:rsid w:val="00391601"/>
    <w:rsid w:val="00395136"/>
    <w:rsid w:val="003A00AD"/>
    <w:rsid w:val="003A538F"/>
    <w:rsid w:val="003A7F3C"/>
    <w:rsid w:val="003B2941"/>
    <w:rsid w:val="003B661F"/>
    <w:rsid w:val="003C0C2E"/>
    <w:rsid w:val="003C2E09"/>
    <w:rsid w:val="003C6049"/>
    <w:rsid w:val="003D117F"/>
    <w:rsid w:val="003D4440"/>
    <w:rsid w:val="003E28E1"/>
    <w:rsid w:val="003F2697"/>
    <w:rsid w:val="003F4113"/>
    <w:rsid w:val="00407F09"/>
    <w:rsid w:val="00411F0F"/>
    <w:rsid w:val="00415075"/>
    <w:rsid w:val="00417037"/>
    <w:rsid w:val="0042117E"/>
    <w:rsid w:val="004212E0"/>
    <w:rsid w:val="00434527"/>
    <w:rsid w:val="00436814"/>
    <w:rsid w:val="004375CA"/>
    <w:rsid w:val="00456380"/>
    <w:rsid w:val="00460B2B"/>
    <w:rsid w:val="004617FD"/>
    <w:rsid w:val="004662B2"/>
    <w:rsid w:val="004678F4"/>
    <w:rsid w:val="00473900"/>
    <w:rsid w:val="00476112"/>
    <w:rsid w:val="00491DFB"/>
    <w:rsid w:val="004921EC"/>
    <w:rsid w:val="00492781"/>
    <w:rsid w:val="004A5977"/>
    <w:rsid w:val="004B602D"/>
    <w:rsid w:val="004B63D1"/>
    <w:rsid w:val="004B74F2"/>
    <w:rsid w:val="004D0413"/>
    <w:rsid w:val="004D08F1"/>
    <w:rsid w:val="004D358E"/>
    <w:rsid w:val="004E1824"/>
    <w:rsid w:val="004E45D0"/>
    <w:rsid w:val="004E4AB7"/>
    <w:rsid w:val="004E6810"/>
    <w:rsid w:val="004E68BD"/>
    <w:rsid w:val="004E7AA5"/>
    <w:rsid w:val="004F143E"/>
    <w:rsid w:val="004F1519"/>
    <w:rsid w:val="004F789B"/>
    <w:rsid w:val="00503796"/>
    <w:rsid w:val="00503B33"/>
    <w:rsid w:val="0051048E"/>
    <w:rsid w:val="00511FBC"/>
    <w:rsid w:val="005128F7"/>
    <w:rsid w:val="00514342"/>
    <w:rsid w:val="005167F7"/>
    <w:rsid w:val="005204FF"/>
    <w:rsid w:val="00532B07"/>
    <w:rsid w:val="00532B39"/>
    <w:rsid w:val="00532F1A"/>
    <w:rsid w:val="005342B9"/>
    <w:rsid w:val="00540668"/>
    <w:rsid w:val="00540DAD"/>
    <w:rsid w:val="0054351E"/>
    <w:rsid w:val="005446D6"/>
    <w:rsid w:val="005457C8"/>
    <w:rsid w:val="00560800"/>
    <w:rsid w:val="00562770"/>
    <w:rsid w:val="00562BB4"/>
    <w:rsid w:val="00572920"/>
    <w:rsid w:val="005763D3"/>
    <w:rsid w:val="00582F03"/>
    <w:rsid w:val="0059222D"/>
    <w:rsid w:val="0059585F"/>
    <w:rsid w:val="0059735C"/>
    <w:rsid w:val="005A0E75"/>
    <w:rsid w:val="005B32FC"/>
    <w:rsid w:val="005B557E"/>
    <w:rsid w:val="005C0489"/>
    <w:rsid w:val="005C4BC6"/>
    <w:rsid w:val="005C6D59"/>
    <w:rsid w:val="005C7BEA"/>
    <w:rsid w:val="005D0639"/>
    <w:rsid w:val="005D7FB6"/>
    <w:rsid w:val="005E052F"/>
    <w:rsid w:val="005E6912"/>
    <w:rsid w:val="005E7190"/>
    <w:rsid w:val="0060266D"/>
    <w:rsid w:val="00602840"/>
    <w:rsid w:val="00604E43"/>
    <w:rsid w:val="00611EB4"/>
    <w:rsid w:val="006176AC"/>
    <w:rsid w:val="00624B6B"/>
    <w:rsid w:val="00632360"/>
    <w:rsid w:val="00632BB7"/>
    <w:rsid w:val="00644210"/>
    <w:rsid w:val="00645BA1"/>
    <w:rsid w:val="006549B3"/>
    <w:rsid w:val="006614C5"/>
    <w:rsid w:val="0068738C"/>
    <w:rsid w:val="00692C52"/>
    <w:rsid w:val="00695F79"/>
    <w:rsid w:val="006A1E57"/>
    <w:rsid w:val="006A53A0"/>
    <w:rsid w:val="006B51B6"/>
    <w:rsid w:val="006C16E9"/>
    <w:rsid w:val="006C4C4A"/>
    <w:rsid w:val="006D21F1"/>
    <w:rsid w:val="006E298D"/>
    <w:rsid w:val="006E449F"/>
    <w:rsid w:val="006F29B9"/>
    <w:rsid w:val="00701691"/>
    <w:rsid w:val="00705B6B"/>
    <w:rsid w:val="007069AD"/>
    <w:rsid w:val="00712339"/>
    <w:rsid w:val="0071450E"/>
    <w:rsid w:val="00714997"/>
    <w:rsid w:val="00725375"/>
    <w:rsid w:val="007302E3"/>
    <w:rsid w:val="00733089"/>
    <w:rsid w:val="00735B57"/>
    <w:rsid w:val="0074039E"/>
    <w:rsid w:val="0074746A"/>
    <w:rsid w:val="007505F9"/>
    <w:rsid w:val="00751945"/>
    <w:rsid w:val="00760490"/>
    <w:rsid w:val="007721E9"/>
    <w:rsid w:val="00782A9B"/>
    <w:rsid w:val="00783A05"/>
    <w:rsid w:val="0078583F"/>
    <w:rsid w:val="00791463"/>
    <w:rsid w:val="00796CE3"/>
    <w:rsid w:val="00797B23"/>
    <w:rsid w:val="007A63CA"/>
    <w:rsid w:val="007A7606"/>
    <w:rsid w:val="007B3915"/>
    <w:rsid w:val="007B5066"/>
    <w:rsid w:val="007C07AC"/>
    <w:rsid w:val="007C48B6"/>
    <w:rsid w:val="007C4AF8"/>
    <w:rsid w:val="007C5958"/>
    <w:rsid w:val="007C7479"/>
    <w:rsid w:val="007F72B1"/>
    <w:rsid w:val="007F75D1"/>
    <w:rsid w:val="00802969"/>
    <w:rsid w:val="0080524A"/>
    <w:rsid w:val="00806C6D"/>
    <w:rsid w:val="00807D46"/>
    <w:rsid w:val="00813F12"/>
    <w:rsid w:val="00815B8C"/>
    <w:rsid w:val="00817149"/>
    <w:rsid w:val="00821D0E"/>
    <w:rsid w:val="00824DB0"/>
    <w:rsid w:val="00826AC8"/>
    <w:rsid w:val="00830F2D"/>
    <w:rsid w:val="00832C8A"/>
    <w:rsid w:val="00837045"/>
    <w:rsid w:val="0083788D"/>
    <w:rsid w:val="008431BB"/>
    <w:rsid w:val="008432E8"/>
    <w:rsid w:val="00843874"/>
    <w:rsid w:val="008463A5"/>
    <w:rsid w:val="008464E6"/>
    <w:rsid w:val="0085004D"/>
    <w:rsid w:val="008510D7"/>
    <w:rsid w:val="00854ABB"/>
    <w:rsid w:val="00856C7A"/>
    <w:rsid w:val="00873798"/>
    <w:rsid w:val="00876AAF"/>
    <w:rsid w:val="00882682"/>
    <w:rsid w:val="0089249A"/>
    <w:rsid w:val="00894388"/>
    <w:rsid w:val="008972CC"/>
    <w:rsid w:val="00897DEE"/>
    <w:rsid w:val="008A6D2E"/>
    <w:rsid w:val="008B2E1F"/>
    <w:rsid w:val="008B718E"/>
    <w:rsid w:val="008C4A36"/>
    <w:rsid w:val="008D0885"/>
    <w:rsid w:val="008D193B"/>
    <w:rsid w:val="008D5191"/>
    <w:rsid w:val="008D624A"/>
    <w:rsid w:val="008D7158"/>
    <w:rsid w:val="008D749F"/>
    <w:rsid w:val="008E0990"/>
    <w:rsid w:val="008E7681"/>
    <w:rsid w:val="00902FAD"/>
    <w:rsid w:val="00915C70"/>
    <w:rsid w:val="0093714A"/>
    <w:rsid w:val="00937AD2"/>
    <w:rsid w:val="009422A2"/>
    <w:rsid w:val="00943E30"/>
    <w:rsid w:val="00954CB1"/>
    <w:rsid w:val="00955FE2"/>
    <w:rsid w:val="00962548"/>
    <w:rsid w:val="00963214"/>
    <w:rsid w:val="00964BF9"/>
    <w:rsid w:val="00966FE1"/>
    <w:rsid w:val="0098164B"/>
    <w:rsid w:val="009902A9"/>
    <w:rsid w:val="00992977"/>
    <w:rsid w:val="00993065"/>
    <w:rsid w:val="009A285D"/>
    <w:rsid w:val="009A37A8"/>
    <w:rsid w:val="009B19B5"/>
    <w:rsid w:val="009C48C8"/>
    <w:rsid w:val="009C4940"/>
    <w:rsid w:val="009D27AB"/>
    <w:rsid w:val="009D57E0"/>
    <w:rsid w:val="009D74EB"/>
    <w:rsid w:val="009E0805"/>
    <w:rsid w:val="009E1100"/>
    <w:rsid w:val="009E129F"/>
    <w:rsid w:val="009E1EFE"/>
    <w:rsid w:val="009E3ABD"/>
    <w:rsid w:val="009E3ADC"/>
    <w:rsid w:val="009F2A8D"/>
    <w:rsid w:val="009F2B4B"/>
    <w:rsid w:val="00A005F6"/>
    <w:rsid w:val="00A157F5"/>
    <w:rsid w:val="00A160DD"/>
    <w:rsid w:val="00A175B1"/>
    <w:rsid w:val="00A27EAC"/>
    <w:rsid w:val="00A42ECC"/>
    <w:rsid w:val="00A44C38"/>
    <w:rsid w:val="00A47F82"/>
    <w:rsid w:val="00A5131F"/>
    <w:rsid w:val="00A54106"/>
    <w:rsid w:val="00A70EE1"/>
    <w:rsid w:val="00A71759"/>
    <w:rsid w:val="00A75E0B"/>
    <w:rsid w:val="00A777DD"/>
    <w:rsid w:val="00A802EF"/>
    <w:rsid w:val="00A83446"/>
    <w:rsid w:val="00A941BD"/>
    <w:rsid w:val="00AA06B3"/>
    <w:rsid w:val="00AA2743"/>
    <w:rsid w:val="00AA2FB3"/>
    <w:rsid w:val="00AA3F09"/>
    <w:rsid w:val="00AB3D92"/>
    <w:rsid w:val="00AB6E74"/>
    <w:rsid w:val="00AB77D0"/>
    <w:rsid w:val="00AC0C8B"/>
    <w:rsid w:val="00AC0E42"/>
    <w:rsid w:val="00AC390D"/>
    <w:rsid w:val="00AC7F91"/>
    <w:rsid w:val="00AC7FC7"/>
    <w:rsid w:val="00AD441B"/>
    <w:rsid w:val="00B034C9"/>
    <w:rsid w:val="00B03DCB"/>
    <w:rsid w:val="00B14999"/>
    <w:rsid w:val="00B201A7"/>
    <w:rsid w:val="00B213A2"/>
    <w:rsid w:val="00B310BC"/>
    <w:rsid w:val="00B43017"/>
    <w:rsid w:val="00B450BB"/>
    <w:rsid w:val="00B56B8E"/>
    <w:rsid w:val="00B646F9"/>
    <w:rsid w:val="00B704CD"/>
    <w:rsid w:val="00B746FA"/>
    <w:rsid w:val="00B85056"/>
    <w:rsid w:val="00B868F9"/>
    <w:rsid w:val="00B932F3"/>
    <w:rsid w:val="00B93FF5"/>
    <w:rsid w:val="00BC3016"/>
    <w:rsid w:val="00BE412A"/>
    <w:rsid w:val="00BF44A4"/>
    <w:rsid w:val="00BF60BB"/>
    <w:rsid w:val="00C03F5A"/>
    <w:rsid w:val="00C0452F"/>
    <w:rsid w:val="00C05A2E"/>
    <w:rsid w:val="00C14CF7"/>
    <w:rsid w:val="00C20913"/>
    <w:rsid w:val="00C23E5B"/>
    <w:rsid w:val="00C24D49"/>
    <w:rsid w:val="00C30B47"/>
    <w:rsid w:val="00C349AE"/>
    <w:rsid w:val="00C36079"/>
    <w:rsid w:val="00C45943"/>
    <w:rsid w:val="00C4600A"/>
    <w:rsid w:val="00C51AF9"/>
    <w:rsid w:val="00C53F56"/>
    <w:rsid w:val="00C61606"/>
    <w:rsid w:val="00C61756"/>
    <w:rsid w:val="00C638B4"/>
    <w:rsid w:val="00C64B2A"/>
    <w:rsid w:val="00C74AA3"/>
    <w:rsid w:val="00C81D80"/>
    <w:rsid w:val="00C84B79"/>
    <w:rsid w:val="00C97704"/>
    <w:rsid w:val="00CA0259"/>
    <w:rsid w:val="00CA1DB7"/>
    <w:rsid w:val="00CA57DF"/>
    <w:rsid w:val="00CA6CCD"/>
    <w:rsid w:val="00CB24C3"/>
    <w:rsid w:val="00CB3A2B"/>
    <w:rsid w:val="00CB4ADC"/>
    <w:rsid w:val="00CD24E7"/>
    <w:rsid w:val="00CD2EA4"/>
    <w:rsid w:val="00CD5032"/>
    <w:rsid w:val="00CE3ED2"/>
    <w:rsid w:val="00CE4C7E"/>
    <w:rsid w:val="00CE6270"/>
    <w:rsid w:val="00D011BC"/>
    <w:rsid w:val="00D01688"/>
    <w:rsid w:val="00D02C11"/>
    <w:rsid w:val="00D03954"/>
    <w:rsid w:val="00D05644"/>
    <w:rsid w:val="00D17F1E"/>
    <w:rsid w:val="00D2000C"/>
    <w:rsid w:val="00D234B3"/>
    <w:rsid w:val="00D25A81"/>
    <w:rsid w:val="00D328AA"/>
    <w:rsid w:val="00D36082"/>
    <w:rsid w:val="00D4036B"/>
    <w:rsid w:val="00D52E9A"/>
    <w:rsid w:val="00D60C9D"/>
    <w:rsid w:val="00D71E3B"/>
    <w:rsid w:val="00D846F7"/>
    <w:rsid w:val="00D925EE"/>
    <w:rsid w:val="00D93181"/>
    <w:rsid w:val="00D95621"/>
    <w:rsid w:val="00D96402"/>
    <w:rsid w:val="00D96B25"/>
    <w:rsid w:val="00DA4D44"/>
    <w:rsid w:val="00DC07D0"/>
    <w:rsid w:val="00DC60CF"/>
    <w:rsid w:val="00E076F5"/>
    <w:rsid w:val="00E21E4B"/>
    <w:rsid w:val="00E2531C"/>
    <w:rsid w:val="00E301BE"/>
    <w:rsid w:val="00E30D6A"/>
    <w:rsid w:val="00E40BD8"/>
    <w:rsid w:val="00E464E7"/>
    <w:rsid w:val="00E53D5F"/>
    <w:rsid w:val="00E56306"/>
    <w:rsid w:val="00E61ED2"/>
    <w:rsid w:val="00E65CB5"/>
    <w:rsid w:val="00E73F73"/>
    <w:rsid w:val="00EA5294"/>
    <w:rsid w:val="00EA7DEC"/>
    <w:rsid w:val="00EC503D"/>
    <w:rsid w:val="00ED4EEC"/>
    <w:rsid w:val="00ED70EF"/>
    <w:rsid w:val="00EE23F7"/>
    <w:rsid w:val="00EF3694"/>
    <w:rsid w:val="00F0695A"/>
    <w:rsid w:val="00F07B3E"/>
    <w:rsid w:val="00F122B0"/>
    <w:rsid w:val="00F229B5"/>
    <w:rsid w:val="00F22AF3"/>
    <w:rsid w:val="00F254D5"/>
    <w:rsid w:val="00F259E7"/>
    <w:rsid w:val="00F34C71"/>
    <w:rsid w:val="00F6193B"/>
    <w:rsid w:val="00F6210F"/>
    <w:rsid w:val="00F662A3"/>
    <w:rsid w:val="00F74807"/>
    <w:rsid w:val="00F80289"/>
    <w:rsid w:val="00F82837"/>
    <w:rsid w:val="00F8546F"/>
    <w:rsid w:val="00F9087D"/>
    <w:rsid w:val="00FA3BB4"/>
    <w:rsid w:val="00FB2452"/>
    <w:rsid w:val="00FB253F"/>
    <w:rsid w:val="00FB60B7"/>
    <w:rsid w:val="00FD370C"/>
    <w:rsid w:val="00FD4404"/>
    <w:rsid w:val="00FD69FF"/>
    <w:rsid w:val="00FF035D"/>
    <w:rsid w:val="00FF158F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671C2"/>
  <w15:chartTrackingRefBased/>
  <w15:docId w15:val="{17A967F3-1B3F-41AD-98C8-D63C0095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ABD"/>
    <w:rPr>
      <w:sz w:val="18"/>
      <w:szCs w:val="18"/>
    </w:rPr>
  </w:style>
  <w:style w:type="table" w:styleId="a7">
    <w:name w:val="Table Grid"/>
    <w:basedOn w:val="a1"/>
    <w:uiPriority w:val="39"/>
    <w:rsid w:val="0029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申璧箐</dc:creator>
  <cp:keywords/>
  <dc:description/>
  <cp:lastModifiedBy>申璧箐</cp:lastModifiedBy>
  <cp:revision>45</cp:revision>
  <dcterms:created xsi:type="dcterms:W3CDTF">2017-09-30T08:11:00Z</dcterms:created>
  <dcterms:modified xsi:type="dcterms:W3CDTF">2017-09-30T09:26:00Z</dcterms:modified>
</cp:coreProperties>
</file>